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Anton August Heinrich Lichtenstein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Lehrer und Rektor am Johanneum in Hamburg (1777–1798); Theol. Prof. in Helmstedt (1798–1810); Phil. Prof. d. griechischen Sprache in Helmstedt (1804–1810);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Anton August Henrich Lichtenstein Helmstadiensis (22.12.1768)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Henriette Luise Lichtenstein geborene Berkhan, Heirat 1777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144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https://d-nb.info/gnd/116985828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https://uni-helmstedt.hab.de/prof-134-lichtenstein</w:t>
            </w:r>
          </w:p>
        </w:tc>
      </w:tr>
    </w:tbl>
    <w:p>
      <w:pPr>
        <w:pStyle w:val="Heading2"/>
      </w:pPr>
      <w:bookmarkStart w:id="1" w:name="_Toc1"/>
      <w:r>
        <w:t>Lehrstühle</w:t>
      </w:r>
      <w:bookmarkEnd w:id="1"/>
    </w:p>
    <w:p>
      <w:pPr>
        <w:pStyle w:val="ListEntry"/>
      </w:pPr>
      <w:r>
        <w:rPr>
          <w:rStyle w:val="BodyText"/>
        </w:rPr>
        <w:t xml:space="preserve">1798–1810 Lehrstuhl für [o. A.], Helmstedt</w:t>
      </w:r>
    </w:p>
    <w:p>
      <w:pPr>
        <w:pStyle w:val="ListEntry"/>
      </w:pPr>
      <w:r>
        <w:rPr>
          <w:rStyle w:val="BodyText"/>
        </w:rPr>
        <w:t xml:space="preserve">1804–1810 Lehrstuhl für Griechisch, Helmstedt</w:t>
      </w:r>
    </w:p>
    <w:p>
      <w:pPr>
        <w:pStyle w:val="Heading2"/>
      </w:pPr>
      <w:bookmarkStart w:id="2" w:name="_Toc2"/>
      <w:r>
        <w:t>Ämter</w:t>
      </w:r>
      <w:bookmarkEnd w:id="2"/>
    </w:p>
    <w:p>
      <w:pPr>
        <w:pStyle w:val="ListEntry"/>
      </w:pPr>
      <w:r>
        <w:rPr>
          <w:rStyle w:val="BodyText"/>
        </w:rPr>
        <w:t xml:space="preserve">1777–1798: Hamburg, Rektor am Johanneum, dort auch Lehrer</w:t>
      </w:r>
    </w:p>
    <w:p>
      <w:pPr>
        <w:pStyle w:val="Heading2"/>
      </w:pPr>
      <w:bookmarkStart w:id="3" w:name="_Toc3"/>
      <w:r>
        <w:t>Vorlesungen (254)</w:t>
      </w:r>
      <w:bookmarkEnd w:id="3"/>
    </w:p>
    <w:p>
      <w:pPr>
        <w:pStyle w:val="ListEntry"/>
      </w:pPr>
      <w:r>
        <w:rPr>
          <w:rStyle w:val="BodyText"/>
        </w:rPr>
        <w:t xml:space="preserve">D. Georgivs Rvdolphvs Lichtenstein, P. P.E. publice de morbis acutis hora X.- XI aget, [...], Wintersemester 1798/1799</w:t>
      </w:r>
    </w:p>
    <w:p>
      <w:pPr>
        <w:pStyle w:val="ListEntry"/>
      </w:pPr>
      <w:r>
        <w:rPr>
          <w:rStyle w:val="BodyText"/>
        </w:rPr>
        <w:t xml:space="preserve">[...] privatim Physiologiam Semioticen Pathologicam,, Wintersemester 1798/1799</w:t>
      </w:r>
    </w:p>
    <w:p>
      <w:pPr>
        <w:pStyle w:val="ListEntry"/>
      </w:pPr>
      <w:r>
        <w:rPr>
          <w:rStyle w:val="BodyText"/>
        </w:rPr>
        <w:t xml:space="preserve">[...] praeeunte Grunero, Nosologiam methodo Culleniana, Chemiam uniuersam ad filum Grenii commodis horis tradet., Wintersemester 1798/1799</w:t>
      </w:r>
    </w:p>
    <w:p>
      <w:pPr>
        <w:pStyle w:val="ListEntry"/>
      </w:pPr>
      <w:r>
        <w:rPr>
          <w:rStyle w:val="BodyText"/>
        </w:rPr>
        <w:t xml:space="preserve">Der Herr Doktor Lichtenstein wird öffentlich katechetische Uebungen anstellen [...]., Sommersemester 1799</w:t>
      </w:r>
    </w:p>
    <w:p>
      <w:pPr>
        <w:pStyle w:val="ListEntry"/>
      </w:pPr>
      <w:r>
        <w:rPr>
          <w:rStyle w:val="BodyText"/>
        </w:rPr>
        <w:t xml:space="preserve">[...] privatim von 8 bis 9 Uhr, nach dem Leitfaden des bekannten Bonnetischen Werks, die natürliche Theologie vortragen, das ist, die Weisheit und Güte Gottes in den Werken der Schöpfung auseinandersetzen., Sommersemester 1799</w:t>
      </w:r>
    </w:p>
    <w:p>
      <w:pPr>
        <w:pStyle w:val="ListEntry"/>
      </w:pPr>
      <w:r>
        <w:rPr>
          <w:rStyle w:val="BodyText"/>
        </w:rPr>
        <w:t xml:space="preserve">[...] imgleichen wird er von 2 bis 3 Uhr die Salomonischen Sittensprüche erklären, und dabei, nach deren Veranlassung, die Vorschriften der Tugendlehre und Lebensklugheit, einzeln ausführlicher erläutern. Ausserdem erbietet sich derselbe zu Vorlesungen über die Anfangsgründe der Syrischen und Arabischen Sprache., Sommersemester 1799</w:t>
      </w:r>
    </w:p>
    <w:p>
      <w:pPr>
        <w:pStyle w:val="ListEntry"/>
      </w:pPr>
      <w:r>
        <w:rPr>
          <w:rStyle w:val="BodyText"/>
        </w:rPr>
        <w:t xml:space="preserve">D. Antonivs Avgvstvs Henricvs Lichtenstein publice instituet exercitationes catecheticas, [...], Sommersemester 1799</w:t>
      </w:r>
    </w:p>
    <w:p>
      <w:pPr>
        <w:pStyle w:val="ListEntry"/>
      </w:pPr>
      <w:r>
        <w:rPr>
          <w:rStyle w:val="BodyText"/>
        </w:rPr>
        <w:t xml:space="preserve">[...] priuatim hora VIII- IX. teleologiam naturalem tradet, ex ordine libri notissimi Bonnetiani, sine sapientiam et bonitatem diuinam ex operibus naturae demonstrabit; [...], Sommersemester 1799</w:t>
      </w:r>
    </w:p>
    <w:p>
      <w:pPr>
        <w:pStyle w:val="ListEntry"/>
      </w:pPr>
      <w:r>
        <w:rPr>
          <w:rStyle w:val="BodyText"/>
        </w:rPr>
        <w:t xml:space="preserve">[...] item hora II.-III. sententias Salomoneas interpretabitur, et simul ex illis vitae sapienter et pie regendae praecepta vberius explicabit. [...], Sommersemester 1799</w:t>
      </w:r>
    </w:p>
    <w:p>
      <w:pPr>
        <w:pStyle w:val="ListEntry"/>
      </w:pPr>
      <w:r>
        <w:rPr>
          <w:rStyle w:val="BodyText"/>
        </w:rPr>
        <w:t xml:space="preserve">[...] Offert praeterea rudimenta linguae Syriacae et Arabicae., Sommersemester 1799</w:t>
      </w:r>
    </w:p>
    <w:p>
      <w:pPr>
        <w:pStyle w:val="ListEntry"/>
      </w:pPr>
      <w:r>
        <w:rPr>
          <w:rStyle w:val="BodyText"/>
        </w:rPr>
        <w:t xml:space="preserve">[...] in besondern Stunden, von 8 bis 9 Uhr, die Physiologie, nach von Hallers Grundlinien [...] vortragen., Wintersemester 1799/1800</w:t>
      </w:r>
    </w:p>
    <w:p>
      <w:pPr>
        <w:pStyle w:val="ListEntry"/>
      </w:pPr>
      <w:r>
        <w:rPr>
          <w:rStyle w:val="BodyText"/>
        </w:rPr>
        <w:t xml:space="preserve">[...] von 2 bis 3 Uhr den chemischen Theil der Pharmacologie nach Gren [...] vortragen., Wintersemester 1799/1800</w:t>
      </w:r>
    </w:p>
    <w:p>
      <w:pPr>
        <w:pStyle w:val="ListEntry"/>
      </w:pPr>
      <w:r>
        <w:rPr>
          <w:rStyle w:val="BodyText"/>
        </w:rPr>
        <w:t xml:space="preserve">[...] und von 4 bis 5 die medicinische Zeichenlehre vortragen., Wintersemester 1799/1800</w:t>
      </w:r>
    </w:p>
    <w:p>
      <w:pPr>
        <w:pStyle w:val="ListEntry"/>
      </w:pPr>
      <w:r>
        <w:rPr>
          <w:rStyle w:val="BodyText"/>
        </w:rPr>
        <w:t xml:space="preserve">D. Antonivs Avgvstvs Henricvs Lichtenstein publice exercitationes catecheticas continuabit; [...], Wintersemester 1799/1800</w:t>
      </w:r>
    </w:p>
    <w:p>
      <w:pPr>
        <w:pStyle w:val="ListEntry"/>
      </w:pPr>
      <w:r>
        <w:rPr>
          <w:rStyle w:val="BodyText"/>
        </w:rPr>
        <w:t xml:space="preserve">[...] priuatim, hora II-III Theologiam dogmaticam tradet e compendio Henkii; [...], Wintersemester 1799/1800</w:t>
      </w:r>
    </w:p>
    <w:p>
      <w:pPr>
        <w:pStyle w:val="ListEntry"/>
      </w:pPr>
      <w:r>
        <w:rPr>
          <w:rStyle w:val="BodyText"/>
        </w:rPr>
        <w:t xml:space="preserve">[...] hor.III.-IV. exponet Isagogen ad literarum, religionum et morum Orientis in vniuersum, populi Iudaici maxime, notitiam historicam; [...], Wintersemester 1799/1800</w:t>
      </w:r>
    </w:p>
    <w:p>
      <w:pPr>
        <w:pStyle w:val="ListEntry"/>
      </w:pPr>
      <w:r>
        <w:rPr>
          <w:rStyle w:val="BodyText"/>
        </w:rPr>
        <w:t xml:space="preserve">[...] Psalmos aliumue librum difficiliorem V.T. interpretabitur critice atque exegetice, auditoribus linguarum orientalium iam aliquantum gnaris, diebus et horis suo tempore decernendis; [...], Wintersemester 1799/1800</w:t>
      </w:r>
    </w:p>
    <w:p>
      <w:pPr>
        <w:pStyle w:val="ListEntry"/>
      </w:pPr>
      <w:r>
        <w:rPr>
          <w:rStyle w:val="BodyText"/>
        </w:rPr>
        <w:t xml:space="preserve">[...] privatam offert fundamenta vnius alteriusue dialecti Orientalis, cum lingua Hebraica proxime cognatae., Wintersemester 1799/1800</w:t>
      </w:r>
    </w:p>
    <w:p>
      <w:pPr>
        <w:pStyle w:val="ListEntry"/>
      </w:pPr>
      <w:r>
        <w:rPr>
          <w:rStyle w:val="BodyText"/>
        </w:rPr>
        <w:t xml:space="preserve">Der Herr Doktor Lichtenstein wird öffentlich die katechetischen Uebungen fortsetzen [...]., Wintersemester 1799/1800</w:t>
      </w:r>
    </w:p>
    <w:p>
      <w:pPr>
        <w:pStyle w:val="ListEntry"/>
      </w:pPr>
      <w:r>
        <w:rPr>
          <w:rStyle w:val="BodyText"/>
        </w:rPr>
        <w:t xml:space="preserve">[...] privatim wird er die dogmatische Theologie, nach dem rühmslichst bekannten Handbuche des Herrn Abt Henke, von 2 bis 3 Uhr [...] vortragen [...]., Wintersemester 1799/1800</w:t>
      </w:r>
    </w:p>
    <w:p>
      <w:pPr>
        <w:pStyle w:val="ListEntry"/>
      </w:pPr>
      <w:r>
        <w:rPr>
          <w:rStyle w:val="BodyText"/>
        </w:rPr>
        <w:t xml:space="preserve">[...] und eine Einleitung in die orientalische besonders hebräische Literatugeschichte, wie auch Religions= und Sittenkunde von 3 bis 4 Uhr vortragen [...]., Wintersemester 1799/1800</w:t>
      </w:r>
    </w:p>
    <w:p>
      <w:pPr>
        <w:pStyle w:val="ListEntry"/>
      </w:pPr>
      <w:r>
        <w:rPr>
          <w:rStyle w:val="BodyText"/>
        </w:rPr>
        <w:t xml:space="preserve">[...] ferner die Psalmen, oder ein anderes schwereres Buch des Alten Testament für geübtere Kenner der Morgenländischen Sprachen kritisch und exegetisch erklären; in zu rechter Zeit zu verabredenden Stunden [...]., Wintersemester 1799/1800</w:t>
      </w:r>
    </w:p>
    <w:p>
      <w:pPr>
        <w:pStyle w:val="ListEntry"/>
      </w:pPr>
      <w:r>
        <w:rPr>
          <w:rStyle w:val="BodyText"/>
        </w:rPr>
        <w:t xml:space="preserve">[...] privatissime erbietet er sich zu dem Unterricht in der einen oder andern mit dem Hebräischen zunächst verwandten Mundrart., Wintersemester 1799/1800</w:t>
      </w:r>
    </w:p>
    <w:p>
      <w:pPr>
        <w:pStyle w:val="ListEntry"/>
      </w:pPr>
      <w:r>
        <w:rPr>
          <w:rStyle w:val="BodyText"/>
        </w:rPr>
        <w:t xml:space="preserve">D. Antonivs Avgvstvs Henricvs Lichtenstein, ordinis theologor. h.t. decanvs, publice exercitationes catecheticas consuetis horis continuabit. [...], Sommersemester 1800</w:t>
      </w:r>
    </w:p>
    <w:p>
      <w:pPr>
        <w:pStyle w:val="ListEntry"/>
      </w:pPr>
      <w:r>
        <w:rPr>
          <w:rStyle w:val="BodyText"/>
        </w:rPr>
        <w:t xml:space="preserve">[...] Priuatim hor. I-II Ieremiae vaticinia interpretabitur; [...], Sommersemester 1800</w:t>
      </w:r>
    </w:p>
    <w:p>
      <w:pPr>
        <w:pStyle w:val="ListEntry"/>
      </w:pPr>
      <w:r>
        <w:rPr>
          <w:rStyle w:val="BodyText"/>
        </w:rPr>
        <w:t xml:space="preserve">[...] hor. III-IV. teleologiam, [...], Sommersemester 1800</w:t>
      </w:r>
    </w:p>
    <w:p>
      <w:pPr>
        <w:pStyle w:val="ListEntry"/>
      </w:pPr>
      <w:r>
        <w:rPr>
          <w:rStyle w:val="BodyText"/>
        </w:rPr>
        <w:t xml:space="preserve">[...] hor. V-VI theologiam moralem tradet. [...], Sommersemester 1800</w:t>
      </w:r>
    </w:p>
    <w:p>
      <w:pPr>
        <w:pStyle w:val="ListEntry"/>
      </w:pPr>
      <w:r>
        <w:rPr>
          <w:rStyle w:val="BodyText"/>
        </w:rPr>
        <w:t xml:space="preserve">[...] Praeterea volentibus, horis postmodo definiendis, operam in tractandis dialectis Orientalibus offert., Sommersemester 1800</w:t>
      </w:r>
    </w:p>
    <w:p>
      <w:pPr>
        <w:pStyle w:val="ListEntry"/>
      </w:pPr>
      <w:r>
        <w:rPr>
          <w:rStyle w:val="BodyText"/>
        </w:rPr>
        <w:t xml:space="preserve">Der Herr Doktor Lichtenstein, der Zeit Dekan, wird öffentlich in den gewöhnlichen Stunden die Uebungen im Katechisiren fortsetzen [...]., Sommersemester 1800</w:t>
      </w:r>
    </w:p>
    <w:p>
      <w:pPr>
        <w:pStyle w:val="ListEntry"/>
      </w:pPr>
      <w:r>
        <w:rPr>
          <w:rStyle w:val="BodyText"/>
        </w:rPr>
        <w:t xml:space="preserve">[...] in besondern Vorlesungen wird er von 1 bis 2 Uhr den Propheten Jeremias erklären [...]., Sommersemester 1800</w:t>
      </w:r>
    </w:p>
    <w:p>
      <w:pPr>
        <w:pStyle w:val="ListEntry"/>
      </w:pPr>
      <w:r>
        <w:rPr>
          <w:rStyle w:val="BodyText"/>
        </w:rPr>
        <w:t xml:space="preserve">[...] von 3 bis 4 Uhr die Teleologie nach Bonnets Betrachtung &amp;c. [...]., Sommersemester 1800</w:t>
      </w:r>
    </w:p>
    <w:p>
      <w:pPr>
        <w:pStyle w:val="ListEntry"/>
      </w:pPr>
      <w:r>
        <w:rPr>
          <w:rStyle w:val="BodyText"/>
        </w:rPr>
        <w:t xml:space="preserve">[...] von 5 bis 6 Uhr die theologische Moral vortragen., Sommersemester 1800</w:t>
      </w:r>
    </w:p>
    <w:p>
      <w:pPr>
        <w:pStyle w:val="ListEntry"/>
      </w:pPr>
      <w:r>
        <w:rPr>
          <w:rStyle w:val="BodyText"/>
        </w:rPr>
        <w:t xml:space="preserve">D. Antonivs Avgvstvs Henricvs Lichtenstein, ordinis theologor. h.a. Decanvs publice exercitationes catecheticas consuetis horis continuabit, [...], Wintersemester 1800/1801</w:t>
      </w:r>
    </w:p>
    <w:p>
      <w:pPr>
        <w:pStyle w:val="ListEntry"/>
      </w:pPr>
      <w:r>
        <w:rPr>
          <w:rStyle w:val="BodyText"/>
        </w:rPr>
        <w:t xml:space="preserve">[...] priuatim hora III- IV. Theologiam moralem, [...], Wintersemester 1800/1801</w:t>
      </w:r>
    </w:p>
    <w:p>
      <w:pPr>
        <w:pStyle w:val="ListEntry"/>
      </w:pPr>
      <w:r>
        <w:rPr>
          <w:rStyle w:val="BodyText"/>
        </w:rPr>
        <w:t xml:space="preserve">[...] hora IV-V teleologiam tradet; [...], Wintersemester 1800/1801</w:t>
      </w:r>
    </w:p>
    <w:p>
      <w:pPr>
        <w:pStyle w:val="ListEntry"/>
      </w:pPr>
      <w:r>
        <w:rPr>
          <w:rStyle w:val="BodyText"/>
        </w:rPr>
        <w:t xml:space="preserve">[...] hora V-VI selectos libros Veteris Testamenti ita cursorie interpretabitur, vt intra biennium chrestomathiam Hebraicam vniuersi antiquioris foederis absoluat; [...], Wintersemester 1800/1801</w:t>
      </w:r>
    </w:p>
    <w:p>
      <w:pPr>
        <w:pStyle w:val="ListEntry"/>
      </w:pPr>
      <w:r>
        <w:rPr>
          <w:rStyle w:val="BodyText"/>
        </w:rPr>
        <w:t xml:space="preserve">[...] praeterea elementa dialectorum orientalium hora auditoribus commoda pertractare haut grauabitur., Wintersemester 1800/1801</w:t>
      </w:r>
    </w:p>
    <w:p>
      <w:pPr>
        <w:pStyle w:val="ListEntry"/>
      </w:pPr>
      <w:r>
        <w:rPr>
          <w:rStyle w:val="BodyText"/>
        </w:rPr>
        <w:t xml:space="preserve">Der Herr Doktor Lichtenstein, d. z. Dekan, wird öffentlich seine katechetischen Uebungen in den gewöhnlichen Stunden fortsetzen [...]. 
, Wintersemester 1800/1801</w:t>
      </w:r>
    </w:p>
    <w:p>
      <w:pPr>
        <w:pStyle w:val="ListEntry"/>
      </w:pPr>
      <w:r>
        <w:rPr>
          <w:rStyle w:val="BodyText"/>
        </w:rPr>
        <w:t xml:space="preserve">[...] privatim von 3 bis 4 die theologische Moral [...] vortragen [...]., Wintersemester 1800/1801</w:t>
      </w:r>
    </w:p>
    <w:p>
      <w:pPr>
        <w:pStyle w:val="ListEntry"/>
      </w:pPr>
      <w:r>
        <w:rPr>
          <w:rStyle w:val="BodyText"/>
        </w:rPr>
        <w:t xml:space="preserve">[...] von 4 bis 5 die Theologie vortragen [...]., Wintersemester 1800/1801</w:t>
      </w:r>
    </w:p>
    <w:p>
      <w:pPr>
        <w:pStyle w:val="ListEntry"/>
      </w:pPr>
      <w:r>
        <w:rPr>
          <w:rStyle w:val="BodyText"/>
        </w:rPr>
        <w:t xml:space="preserve">[...] von 5 bis 6 aber auserlesene Bücher und Stellen des N. T. kursorisch erklären, so daß er, binnen zwei Jahren, die Uebersicht des Wichtigsten aus den Ueberbleibseln der alten hebräischen Literatur, beendigen kann; auch erbietet er sich zu Vorlesungen über die Orientalischen Dialekte, wobei er sich, in Absicht auf die Zeit, nach dem Wunsche der Zuhörer richten wird. , Wintersemester 1800/1801</w:t>
      </w:r>
    </w:p>
    <w:p>
      <w:pPr>
        <w:pStyle w:val="ListEntry"/>
      </w:pPr>
      <w:r>
        <w:rPr>
          <w:rStyle w:val="BodyText"/>
        </w:rPr>
        <w:t xml:space="preserve">D. Antonivs Avgvstvs Henricvs Lichtenstein, publice exercitationes catecheticas, [...], Sommersemester 1801</w:t>
      </w:r>
    </w:p>
    <w:p>
      <w:pPr>
        <w:pStyle w:val="ListEntry"/>
      </w:pPr>
      <w:r>
        <w:rPr>
          <w:rStyle w:val="BodyText"/>
        </w:rPr>
        <w:t xml:space="preserve">[...] priuatim vero praelectiones teleologicas consuetis horis continuabit, [...], Sommersemester 1801</w:t>
      </w:r>
    </w:p>
    <w:p>
      <w:pPr>
        <w:pStyle w:val="ListEntry"/>
      </w:pPr>
      <w:r>
        <w:rPr>
          <w:rStyle w:val="BodyText"/>
        </w:rPr>
        <w:t xml:space="preserve">[...] theologiam moralem tradet hora III-IV. [...], Sommersemester 1801</w:t>
      </w:r>
    </w:p>
    <w:p>
      <w:pPr>
        <w:pStyle w:val="ListEntry"/>
      </w:pPr>
      <w:r>
        <w:rPr>
          <w:rStyle w:val="BodyText"/>
        </w:rPr>
        <w:t xml:space="preserve">[..] et selectos passus V.T. interpretabitur hora V-VI. praeterea ad elementa dialectorum Orientalium tradenda, se obsert, hora auditoribus commoda., Sommersemester 1801</w:t>
      </w:r>
    </w:p>
    <w:p>
      <w:pPr>
        <w:pStyle w:val="ListEntry"/>
      </w:pPr>
      <w:r>
        <w:rPr>
          <w:rStyle w:val="BodyText"/>
        </w:rPr>
        <w:t xml:space="preserve">Der Herr Doktor Lichtenstein wird öffentlich die katechetischen Uebungen [...] fortsetzen [...]., Sommersemester 1801</w:t>
      </w:r>
    </w:p>
    <w:p>
      <w:pPr>
        <w:pStyle w:val="ListEntry"/>
      </w:pPr>
      <w:r>
        <w:rPr>
          <w:rStyle w:val="BodyText"/>
        </w:rPr>
        <w:t xml:space="preserve">[...] und privatim die teleologischen Vorlesungen in den gewöhnlichen Stunden fortsetzen., Sommersemester 1801</w:t>
      </w:r>
    </w:p>
    <w:p>
      <w:pPr>
        <w:pStyle w:val="ListEntry"/>
      </w:pPr>
      <w:r>
        <w:rPr>
          <w:rStyle w:val="BodyText"/>
        </w:rPr>
        <w:t xml:space="preserve">[...] von 3 bis 4 Uhr die Moraltheologie vortragen [...]., Sommersemester 1801</w:t>
      </w:r>
    </w:p>
    <w:p>
      <w:pPr>
        <w:pStyle w:val="ListEntry"/>
      </w:pPr>
      <w:r>
        <w:rPr>
          <w:rStyle w:val="BodyText"/>
        </w:rPr>
        <w:t xml:space="preserve">[...] und von 5 bis 6 Uhr auserlesene Stellen des alten Testaments erklären; auch erbietet er sich, die Anfangsgründe der orientalischen Mundarten zu lehren., Sommersemester 1801</w:t>
      </w:r>
    </w:p>
    <w:p>
      <w:pPr>
        <w:pStyle w:val="ListEntry"/>
      </w:pPr>
      <w:r>
        <w:rPr>
          <w:rStyle w:val="BodyText"/>
        </w:rPr>
        <w:t xml:space="preserve">D. Antonivs Avgvstvs Henricvs Lichtenstein, publice exercitationes catecheticas instaurabit, [...], Wintersemester 1801/1802</w:t>
      </w:r>
    </w:p>
    <w:p>
      <w:pPr>
        <w:pStyle w:val="ListEntry"/>
      </w:pPr>
      <w:r>
        <w:rPr>
          <w:rStyle w:val="BodyText"/>
        </w:rPr>
        <w:t xml:space="preserve">[...] priuatim hora II-III. Ieremiae vaticinia interpretabitur, [...], Wintersemester 1801/1802</w:t>
      </w:r>
    </w:p>
    <w:p>
      <w:pPr>
        <w:pStyle w:val="ListEntry"/>
      </w:pPr>
      <w:r>
        <w:rPr>
          <w:rStyle w:val="BodyText"/>
        </w:rPr>
        <w:t xml:space="preserve">[...] hora III-IV. theologiam dogmaticam tradet, [...], Wintersemester 1801/1802</w:t>
      </w:r>
    </w:p>
    <w:p>
      <w:pPr>
        <w:pStyle w:val="ListEntry"/>
      </w:pPr>
      <w:r>
        <w:rPr>
          <w:rStyle w:val="BodyText"/>
        </w:rPr>
        <w:t xml:space="preserve">[...] hora IV-V. teleologiam naturalem, Bonneto duce, item fundamenta dialectorum Semiticarum, horis, quae commilitonibus optime conuenient., Wintersemester 1801/1802</w:t>
      </w:r>
    </w:p>
    <w:p>
      <w:pPr>
        <w:pStyle w:val="ListEntry"/>
      </w:pPr>
      <w:r>
        <w:rPr>
          <w:rStyle w:val="BodyText"/>
        </w:rPr>
        <w:t xml:space="preserve">Der Herr Doktor Lichtenstein wird öffentlich die katechetischen Uebungen fortsetzen [...]., Wintersemester 1801/1802</w:t>
      </w:r>
    </w:p>
    <w:p>
      <w:pPr>
        <w:pStyle w:val="ListEntry"/>
      </w:pPr>
      <w:r>
        <w:rPr>
          <w:rStyle w:val="BodyText"/>
        </w:rPr>
        <w:t xml:space="preserve">[...] privatim wird er von 2 bis 3 Uhr den Jeremias erklären [...]., Wintersemester 1801/1802</w:t>
      </w:r>
    </w:p>
    <w:p>
      <w:pPr>
        <w:pStyle w:val="ListEntry"/>
      </w:pPr>
      <w:r>
        <w:rPr>
          <w:rStyle w:val="BodyText"/>
        </w:rPr>
        <w:t xml:space="preserve">[...] von 3 bis 4 Uhr die Dogmatik [...] vortragen., Wintersemester 1801/1802</w:t>
      </w:r>
    </w:p>
    <w:p>
      <w:pPr>
        <w:pStyle w:val="ListEntry"/>
      </w:pPr>
      <w:r>
        <w:rPr>
          <w:rStyle w:val="BodyText"/>
        </w:rPr>
        <w:t xml:space="preserve">[...] von 4 bis 5 Uhr die natürliche Theologie [...] vortragen., Wintersemester 1801/1802</w:t>
      </w:r>
    </w:p>
    <w:p>
      <w:pPr>
        <w:pStyle w:val="ListEntry"/>
      </w:pPr>
      <w:r>
        <w:rPr>
          <w:rStyle w:val="BodyText"/>
        </w:rPr>
        <w:t xml:space="preserve">[...] und in andern noch zu verabredenden Stunden die Grundzüge der Semitischen Dialekte vortragen., Wintersemester 1801/1802</w:t>
      </w:r>
    </w:p>
    <w:p>
      <w:pPr>
        <w:pStyle w:val="ListEntry"/>
      </w:pPr>
      <w:r>
        <w:rPr>
          <w:rStyle w:val="BodyText"/>
        </w:rPr>
        <w:t xml:space="preserve">D. Antonivs Avgvstvs Henricvs Lichtenstein, publice exercitationes catecheticas horis consuetis continuabit; [...], Sommersemester 1802</w:t>
      </w:r>
    </w:p>
    <w:p>
      <w:pPr>
        <w:pStyle w:val="ListEntry"/>
      </w:pPr>
      <w:r>
        <w:rPr>
          <w:rStyle w:val="BodyText"/>
        </w:rPr>
        <w:t xml:space="preserve">[...] priuatim theologiam moralem tradet, hor. II-III. [...], Sommersemester 1802</w:t>
      </w:r>
    </w:p>
    <w:p>
      <w:pPr>
        <w:pStyle w:val="ListEntry"/>
      </w:pPr>
      <w:r>
        <w:rPr>
          <w:rStyle w:val="BodyText"/>
        </w:rPr>
        <w:t xml:space="preserve">[...] Porro hor. III-IV. interpretabitur locos selectos veteris Testamenti, [...], Sommersemester 1802</w:t>
      </w:r>
    </w:p>
    <w:p>
      <w:pPr>
        <w:pStyle w:val="ListEntry"/>
      </w:pPr>
      <w:r>
        <w:rPr>
          <w:rStyle w:val="BodyText"/>
        </w:rPr>
        <w:t xml:space="preserve">[...] hor. IV-V. instituet exercitationes disputatorias, circa theologiam cognatasque disiplinas, item teleologiam naturalem exponet, Bonneto duce; hora auditoribus commoda: [...], Sommersemester 1802</w:t>
      </w:r>
    </w:p>
    <w:p>
      <w:pPr>
        <w:pStyle w:val="ListEntry"/>
      </w:pPr>
      <w:r>
        <w:rPr>
          <w:rStyle w:val="BodyText"/>
        </w:rPr>
        <w:t xml:space="preserve">[...] priuatissime se obfert, ad elementa dialectorum Orientalium enodanda, senis horis quauis hebdomade., Sommersemester 1802</w:t>
      </w:r>
    </w:p>
    <w:p>
      <w:pPr>
        <w:pStyle w:val="ListEntry"/>
      </w:pPr>
      <w:r>
        <w:rPr>
          <w:rStyle w:val="BodyText"/>
        </w:rPr>
        <w:t xml:space="preserve">Der Herr Doktor Lichtenstein wird öffentlich die katechetischen Uebungen fortsetzen [...]., Sommersemester 1802</w:t>
      </w:r>
    </w:p>
    <w:p>
      <w:pPr>
        <w:pStyle w:val="ListEntry"/>
      </w:pPr>
      <w:r>
        <w:rPr>
          <w:rStyle w:val="BodyText"/>
        </w:rPr>
        <w:t xml:space="preserve">[...] privatim wird er von 2 bis 3 Uhr die Moraltheologie vortragen [...]., Sommersemester 1802</w:t>
      </w:r>
    </w:p>
    <w:p>
      <w:pPr>
        <w:pStyle w:val="ListEntry"/>
      </w:pPr>
      <w:r>
        <w:rPr>
          <w:rStyle w:val="BodyText"/>
        </w:rPr>
        <w:t xml:space="preserve">[...] von 3 bis 4 Uhr auserlesene Stellen des alten Testaments in lateinischer Sprache erklären [...]., Sommersemester 1802</w:t>
      </w:r>
    </w:p>
    <w:p>
      <w:pPr>
        <w:pStyle w:val="ListEntry"/>
      </w:pPr>
      <w:r>
        <w:rPr>
          <w:rStyle w:val="BodyText"/>
        </w:rPr>
        <w:t xml:space="preserve">[...] von 4 bis 5 Uhr in eben derselben Disputirübungen über die Theologie und die damit verwandten Wissenschaften anstellen [...]., Sommersemester 1802</w:t>
      </w:r>
    </w:p>
    <w:p>
      <w:pPr>
        <w:pStyle w:val="ListEntry"/>
      </w:pPr>
      <w:r>
        <w:rPr>
          <w:rStyle w:val="BodyText"/>
        </w:rPr>
        <w:t xml:space="preserve">[...] und in noch zu verabredenden Stunden die Teleogie nach Bonnets Anleitung erläutern [...]., Sommersemester 1802</w:t>
      </w:r>
    </w:p>
    <w:p>
      <w:pPr>
        <w:pStyle w:val="ListEntry"/>
      </w:pPr>
      <w:r>
        <w:rPr>
          <w:rStyle w:val="BodyText"/>
        </w:rPr>
        <w:t xml:space="preserve">[...] in ganz besondern Stunden aber erbietet er sich, wöchentlich sechsmal die Grundsätze der orientalischen Mundarten, die mit der hebräischen Sprache verwandt sind, zu entwickeln., Sommersemester 1802</w:t>
      </w:r>
    </w:p>
    <w:p>
      <w:pPr>
        <w:pStyle w:val="ListEntry"/>
      </w:pPr>
      <w:r>
        <w:rPr>
          <w:rStyle w:val="BodyText"/>
        </w:rPr>
        <w:t xml:space="preserve">D. Antonivs Avgvstvs Henricvs Lichtenstein, publice exercitationes catecheticas consueto tempore continuabit, [...], Wintersemester 1802/1803</w:t>
      </w:r>
    </w:p>
    <w:p>
      <w:pPr>
        <w:pStyle w:val="ListEntry"/>
      </w:pPr>
      <w:r>
        <w:rPr>
          <w:rStyle w:val="BodyText"/>
        </w:rPr>
        <w:t xml:space="preserve">[...] priuatim hora I-II. Teleologiam Bonneto duce tradet; [...], Wintersemester 1802/1803</w:t>
      </w:r>
    </w:p>
    <w:p>
      <w:pPr>
        <w:pStyle w:val="ListEntry"/>
      </w:pPr>
      <w:r>
        <w:rPr>
          <w:rStyle w:val="BodyText"/>
        </w:rPr>
        <w:t xml:space="preserve">[...] hor. III-IV. interpretabitur Ezechielis vaticinia; [...], Wintersemester 1802/1803</w:t>
      </w:r>
    </w:p>
    <w:p>
      <w:pPr>
        <w:pStyle w:val="ListEntry"/>
      </w:pPr>
      <w:r>
        <w:rPr>
          <w:rStyle w:val="BodyText"/>
        </w:rPr>
        <w:t xml:space="preserve">[...] hora IV-V. instituet exercitationes disputatorias; [...], Wintersemester 1802/1803</w:t>
      </w:r>
    </w:p>
    <w:p>
      <w:pPr>
        <w:pStyle w:val="ListEntry"/>
      </w:pPr>
      <w:r>
        <w:rPr>
          <w:rStyle w:val="BodyText"/>
        </w:rPr>
        <w:t xml:space="preserve">[...] priuatissime historiam linguarum Orientalium, secundum Wahlium, volentibus hora commoda enarrabit., Wintersemester 1802/1803</w:t>
      </w:r>
    </w:p>
    <w:p>
      <w:pPr>
        <w:pStyle w:val="ListEntry"/>
      </w:pPr>
      <w:r>
        <w:rPr>
          <w:rStyle w:val="BodyText"/>
        </w:rPr>
        <w:t xml:space="preserve">[...] Iis quoque, qui exercitationes practicas desiderant, operam industriamque promittit suam., Wintersemester 1802/1803</w:t>
      </w:r>
    </w:p>
    <w:p>
      <w:pPr>
        <w:pStyle w:val="ListEntry"/>
      </w:pPr>
      <w:r>
        <w:rPr>
          <w:rStyle w:val="BodyText"/>
        </w:rPr>
        <w:t xml:space="preserve">Der Herr Doktor Lichtenstein wird öffentlich die katechetischen Uebungen, zur gewöhnlichen Zeit fortsetzen [...]., Wintersemester 1802/1803</w:t>
      </w:r>
    </w:p>
    <w:p>
      <w:pPr>
        <w:pStyle w:val="ListEntry"/>
      </w:pPr>
      <w:r>
        <w:rPr>
          <w:rStyle w:val="BodyText"/>
        </w:rPr>
        <w:t xml:space="preserve">[...] privatim, von 1 bis 2 Uhr, die Teleologie nach dem Bonnet vortragen [...]., Wintersemester 1802/1803</w:t>
      </w:r>
    </w:p>
    <w:p>
      <w:pPr>
        <w:pStyle w:val="ListEntry"/>
      </w:pPr>
      <w:r>
        <w:rPr>
          <w:rStyle w:val="BodyText"/>
        </w:rPr>
        <w:t xml:space="preserve">[...] von 3 bis 4 Uhr den Ezechiel erklären [...]., Wintersemester 1802/1803</w:t>
      </w:r>
    </w:p>
    <w:p>
      <w:pPr>
        <w:pStyle w:val="ListEntry"/>
      </w:pPr>
      <w:r>
        <w:rPr>
          <w:rStyle w:val="BodyText"/>
        </w:rPr>
        <w:t xml:space="preserve">[...] von 4 bis 5 Uhr Disputirübungen anstellen, auch auf Verlangen in noch erst zu bestimmenden Stunden, die Geschichte der morgenländischen Sprachen, nach Wahls Anleitung, erläutern., Wintersemester 1802/1803</w:t>
      </w:r>
    </w:p>
    <w:p>
      <w:pPr>
        <w:pStyle w:val="ListEntry"/>
      </w:pPr>
      <w:r>
        <w:rPr>
          <w:rStyle w:val="BodyText"/>
        </w:rPr>
        <w:t xml:space="preserve">D. Antonivs Avgvstvs Henricvs Lichtenstein, publice exercitationes catecheticas horis consuetis continuabit. [...], Sommersemester 1803</w:t>
      </w:r>
    </w:p>
    <w:p>
      <w:pPr>
        <w:pStyle w:val="ListEntry"/>
      </w:pPr>
      <w:r>
        <w:rPr>
          <w:rStyle w:val="BodyText"/>
        </w:rPr>
        <w:t xml:space="preserve">[...] Priuatim hora II-III Danielis vaticinia interpretabitur; [...], Sommersemester 1803</w:t>
      </w:r>
    </w:p>
    <w:p>
      <w:pPr>
        <w:pStyle w:val="ListEntry"/>
      </w:pPr>
      <w:r>
        <w:rPr>
          <w:rStyle w:val="BodyText"/>
        </w:rPr>
        <w:t xml:space="preserve">[...] hora IV-V. Elementa linguae Chladicae et Syriacae tradet, quater quauis hebdomade. [...], Sommersemester 1803</w:t>
      </w:r>
    </w:p>
    <w:p>
      <w:pPr>
        <w:pStyle w:val="ListEntry"/>
      </w:pPr>
      <w:r>
        <w:rPr>
          <w:rStyle w:val="BodyText"/>
        </w:rPr>
        <w:t xml:space="preserve">[...] Binis vero horis disputationes circa quaestiones exegeticas moderabitur, et teleologiam Bonneto duce docebit., Sommersemester 1803</w:t>
      </w:r>
    </w:p>
    <w:p>
      <w:pPr>
        <w:pStyle w:val="ListEntry"/>
      </w:pPr>
      <w:r>
        <w:rPr>
          <w:rStyle w:val="BodyText"/>
        </w:rPr>
        <w:t xml:space="preserve">Der Herr Doktor Lichtenstein wird öffentlich die Katechisirübungen in den gewöhnlichen Stunden fortsetzen [...]., Sommersemester 1803</w:t>
      </w:r>
    </w:p>
    <w:p>
      <w:pPr>
        <w:pStyle w:val="ListEntry"/>
      </w:pPr>
      <w:r>
        <w:rPr>
          <w:rStyle w:val="BodyText"/>
        </w:rPr>
        <w:t xml:space="preserve">[...] privatim von 2 bis 3 Uhr den Propheten Daniel erklären [...] vier Stunden in jeder Woche., Sommersemester 1803</w:t>
      </w:r>
    </w:p>
    <w:p>
      <w:pPr>
        <w:pStyle w:val="ListEntry"/>
      </w:pPr>
      <w:r>
        <w:rPr>
          <w:rStyle w:val="BodyText"/>
        </w:rPr>
        <w:t xml:space="preserve">[...] und von 4 bis 5 Uhr die Grundsätze der Syrischen und Chaldäischen Sprache vortragen [...] vier Stunden in jeder Woche., Sommersemester 1803</w:t>
      </w:r>
    </w:p>
    <w:p>
      <w:pPr>
        <w:pStyle w:val="ListEntry"/>
      </w:pPr>
      <w:r>
        <w:rPr>
          <w:rStyle w:val="BodyText"/>
        </w:rPr>
        <w:t xml:space="preserve">In zwei Stunden wöchentlich wird er Disputirübungen über exegetische Gegenstände anstellen, und die Theologie nach Bonnets Anweisug lehren., Sommersemester 1803</w:t>
      </w:r>
    </w:p>
    <w:p>
      <w:pPr>
        <w:pStyle w:val="ListEntry"/>
      </w:pPr>
      <w:r>
        <w:rPr>
          <w:rStyle w:val="BodyText"/>
        </w:rPr>
        <w:t xml:space="preserve">Der Herr Doktor Lichtenstein wird öffentlich in den gewöhnlichen Stunden die katechetischen Uebungen fortsetzen [...]., Wintersemester 1803/1804</w:t>
      </w:r>
    </w:p>
    <w:p>
      <w:pPr>
        <w:pStyle w:val="ListEntry"/>
      </w:pPr>
      <w:r>
        <w:rPr>
          <w:rStyle w:val="BodyText"/>
        </w:rPr>
        <w:t xml:space="preserve">[...] privatim von 1 bis 2 Uhr die Dogmatik [...] vortragen [...]., Wintersemester 1803/1804</w:t>
      </w:r>
    </w:p>
    <w:p>
      <w:pPr>
        <w:pStyle w:val="ListEntry"/>
      </w:pPr>
      <w:r>
        <w:rPr>
          <w:rStyle w:val="BodyText"/>
        </w:rPr>
        <w:t xml:space="preserve">[...] von 2 bis 3 Uhr die Theologie nach Bonnet vortragen [...]., Wintersemester 1803/1804</w:t>
      </w:r>
    </w:p>
    <w:p>
      <w:pPr>
        <w:pStyle w:val="ListEntry"/>
      </w:pPr>
      <w:r>
        <w:rPr>
          <w:rStyle w:val="BodyText"/>
        </w:rPr>
        <w:t xml:space="preserve">[...] und von 3 bis 4 Uhr das dritte und fünfte Buch Mose grammatisch und exegetisch erklären., Wintersemester 1803/1804</w:t>
      </w:r>
    </w:p>
    <w:p>
      <w:pPr>
        <w:pStyle w:val="ListEntry"/>
      </w:pPr>
      <w:r>
        <w:rPr>
          <w:rStyle w:val="BodyText"/>
        </w:rPr>
        <w:t xml:space="preserve">Ueberdem erbietet er sich in solchen Stunden, die dazu bequem seyn möchten, die Grundsätze der Semitischen Dialekte, nach Wahl zu erläutern, imgleichen ein Kollegium Disputatorium und Examinatorium zu eröffnen., Wintersemester 1803/1804</w:t>
      </w:r>
    </w:p>
    <w:p>
      <w:pPr>
        <w:pStyle w:val="ListEntry"/>
      </w:pPr>
      <w:r>
        <w:rPr>
          <w:rStyle w:val="BodyText"/>
        </w:rPr>
        <w:t xml:space="preserve">Der Herr Doktor und Professor Lichtenstein, wird öffentlich die Pharmacologie [...] vortragen., Wintersemester 1803/1804</w:t>
      </w:r>
    </w:p>
    <w:p>
      <w:pPr>
        <w:pStyle w:val="ListEntry"/>
      </w:pPr>
      <w:r>
        <w:rPr>
          <w:rStyle w:val="BodyText"/>
        </w:rPr>
        <w:t xml:space="preserve">[...] in besondern Stunden die Physiologie des thierischen, besonders des menschlichen Körpers, nach von Haller, die Materia medica nach Arnemann und die Krankheitslehre nach Cullen vortragen., Wintersemester 1803/1804</w:t>
      </w:r>
    </w:p>
    <w:p>
      <w:pPr>
        <w:pStyle w:val="ListEntry"/>
      </w:pPr>
      <w:r>
        <w:rPr>
          <w:rStyle w:val="BodyText"/>
        </w:rPr>
        <w:t xml:space="preserve">[...] item ad disputatorias atque examinatorias exercitationes moderandas sese, quam humanissime obfert, horis, quae auditoribus commodae reperientur., Wintersemester 1803/1804</w:t>
      </w:r>
    </w:p>
    <w:p>
      <w:pPr>
        <w:pStyle w:val="ListEntry"/>
      </w:pPr>
      <w:r>
        <w:rPr>
          <w:rStyle w:val="BodyText"/>
        </w:rPr>
        <w:t xml:space="preserve">[...] Praeterea ad fundamenta linguarum Semiticarum secundum Wahlium explicanda; [...], Wintersemester 1803/1804</w:t>
      </w:r>
    </w:p>
    <w:p>
      <w:pPr>
        <w:pStyle w:val="ListEntry"/>
      </w:pPr>
      <w:r>
        <w:rPr>
          <w:rStyle w:val="BodyText"/>
        </w:rPr>
        <w:t xml:space="preserve">[...] hora III-IV. Leuiticum et Deuteronomium interpretabitur grammatcie atque exegetice. [...], Wintersemester 1803/1804</w:t>
      </w:r>
    </w:p>
    <w:p>
      <w:pPr>
        <w:pStyle w:val="ListEntry"/>
      </w:pPr>
      <w:r>
        <w:rPr>
          <w:rStyle w:val="BodyText"/>
        </w:rPr>
        <w:t xml:space="preserve">[...] hora II-III. Teleologiam duce Bonneto, [...], Wintersemester 1803/1804</w:t>
      </w:r>
    </w:p>
    <w:p>
      <w:pPr>
        <w:pStyle w:val="ListEntry"/>
      </w:pPr>
      <w:r>
        <w:rPr>
          <w:rStyle w:val="BodyText"/>
        </w:rPr>
        <w:t xml:space="preserve">[...] priuatim tradet hora I-II. Theologiam dogmaticam, [...], Wintersemester 1803/1804</w:t>
      </w:r>
    </w:p>
    <w:p>
      <w:pPr>
        <w:pStyle w:val="ListEntry"/>
      </w:pPr>
      <w:r>
        <w:rPr>
          <w:rStyle w:val="BodyText"/>
        </w:rPr>
        <w:t xml:space="preserve">D. Antonivs Avgvstvs Henricvs Lichtenstein, publice horis consuetis continuabit exercitationes catecheticas, [...], Wintersemester 1803/1804</w:t>
      </w:r>
    </w:p>
    <w:p>
      <w:pPr>
        <w:pStyle w:val="ListEntry"/>
      </w:pPr>
      <w:r>
        <w:rPr>
          <w:rStyle w:val="BodyText"/>
        </w:rPr>
        <w:t xml:space="preserve">[...] priuatim hora II-III. Prouerbia Salomonis lectione stataria interpretabitur; [...], Sommersemester 1804</w:t>
      </w:r>
    </w:p>
    <w:p>
      <w:pPr>
        <w:pStyle w:val="ListEntry"/>
      </w:pPr>
      <w:r>
        <w:rPr>
          <w:rStyle w:val="BodyText"/>
        </w:rPr>
        <w:t xml:space="preserve">[...] hora IV-V. Teleologiam duce Bonneto tradet; [...], Sommersemester 1804</w:t>
      </w:r>
    </w:p>
    <w:p>
      <w:pPr>
        <w:pStyle w:val="ListEntry"/>
      </w:pPr>
      <w:r>
        <w:rPr>
          <w:rStyle w:val="BodyText"/>
        </w:rPr>
        <w:t xml:space="preserve">[...] praetera sese ad exercitatones disputatorias hora auditoribus commoda, instituendas, quam humanissime obsert., Sommersemester 1804</w:t>
      </w:r>
    </w:p>
    <w:p>
      <w:pPr>
        <w:pStyle w:val="ListEntry"/>
      </w:pPr>
      <w:r>
        <w:rPr>
          <w:rStyle w:val="BodyText"/>
        </w:rPr>
        <w:t xml:space="preserve">Der Herr Abt Lichtenstein, zeitiger Decan der theologischen Facultät wird öffentlich die Bücher Samuels cursorisch erklären [...]., Sommersemester 1804</w:t>
      </w:r>
    </w:p>
    <w:p>
      <w:pPr>
        <w:pStyle w:val="ListEntry"/>
      </w:pPr>
      <w:r>
        <w:rPr>
          <w:rStyle w:val="BodyText"/>
        </w:rPr>
        <w:t xml:space="preserve">[...] privatim von 2 bis 3 Uhr die Sprüche Salomons statarisch auslegen [...]., Sommersemester 1804</w:t>
      </w:r>
    </w:p>
    <w:p>
      <w:pPr>
        <w:pStyle w:val="ListEntry"/>
      </w:pPr>
      <w:r>
        <w:rPr>
          <w:rStyle w:val="BodyText"/>
        </w:rPr>
        <w:t xml:space="preserve">[...] von 4 bis 5 Uhr die Theologie nach dem Bonnet vortragen. Ueberdem erbietet er sich, zu einer den Zuhörern bequemen Zeit Disputirübungen anzustellen., Sommersemester 1804</w:t>
      </w:r>
    </w:p>
    <w:p>
      <w:pPr>
        <w:pStyle w:val="ListEntry"/>
      </w:pPr>
      <w:r>
        <w:rPr>
          <w:rStyle w:val="BodyText"/>
        </w:rPr>
        <w:t xml:space="preserve">Antonivs Avgvstvs Henricvs Lichtenstein, lingvae graecae P.P.O. Publice Aristophanis nubes, [...], Sommersemester 1804</w:t>
      </w:r>
    </w:p>
    <w:p>
      <w:pPr>
        <w:pStyle w:val="ListEntry"/>
      </w:pPr>
      <w:r>
        <w:rPr>
          <w:rStyle w:val="BodyText"/>
        </w:rPr>
        <w:t xml:space="preserve">[...] priuatim vero Theocriti Idyllia interpretabitur, [...], Sommersemester 1804</w:t>
      </w:r>
    </w:p>
    <w:p>
      <w:pPr>
        <w:pStyle w:val="ListEntry"/>
      </w:pPr>
      <w:r>
        <w:rPr>
          <w:rStyle w:val="BodyText"/>
        </w:rPr>
        <w:t xml:space="preserve">[...] hora V-VI. Praeterea sese obsert ad enodandas Aristotelis libros de animalium historia et Theophrasti de historia plantarum, diebus atque horis, quot volentibus maxime conuenient., Sommersemester 1804</w:t>
      </w:r>
    </w:p>
    <w:p>
      <w:pPr>
        <w:pStyle w:val="ListEntry"/>
      </w:pPr>
      <w:r>
        <w:rPr>
          <w:rStyle w:val="BodyText"/>
        </w:rPr>
        <w:t xml:space="preserve">D. Antonivs Avgvstvs Henricvs Lichtenstein, ord. Theol. h.a. Decanvs, publice libros Samuelis cursorie explicabit, [...], Sommersemester 1804</w:t>
      </w:r>
    </w:p>
    <w:p>
      <w:pPr>
        <w:pStyle w:val="ListEntry"/>
      </w:pPr>
      <w:r>
        <w:rPr>
          <w:rStyle w:val="BodyText"/>
        </w:rPr>
        <w:t xml:space="preserve">Der Herr Abt Lichtenstein wird öffentlich Aristophanes Wolken [...] erklären., Sommersemester 1804</w:t>
      </w:r>
    </w:p>
    <w:p>
      <w:pPr>
        <w:pStyle w:val="ListEntry"/>
      </w:pPr>
      <w:r>
        <w:rPr>
          <w:rStyle w:val="BodyText"/>
        </w:rPr>
        <w:t xml:space="preserve">[...] privatim von 5 bis 6 Uhr Theokrits Idyllen erklären., Sommersemester 1804</w:t>
      </w:r>
    </w:p>
    <w:p>
      <w:pPr>
        <w:pStyle w:val="ListEntry"/>
      </w:pPr>
      <w:r>
        <w:rPr>
          <w:rStyle w:val="BodyText"/>
        </w:rPr>
        <w:t xml:space="preserve">Sonst ist er auch erbötig, zu einer bequemen Zeit Aristoteles Thiergeschichte und Theophrasts Pflanzengeschichte cursorisch durchzunehmen., Sommersemester 1804</w:t>
      </w:r>
    </w:p>
    <w:p>
      <w:pPr>
        <w:pStyle w:val="ListEntry"/>
      </w:pPr>
      <w:r>
        <w:rPr>
          <w:rStyle w:val="BodyText"/>
        </w:rPr>
        <w:t xml:space="preserve">[...] priuatim hora I-II. interpretabitur Hoseae, Ioelis et Amosi vaticinia. [...], Wintersemester 1804/1805</w:t>
      </w:r>
    </w:p>
    <w:p>
      <w:pPr>
        <w:pStyle w:val="ListEntry"/>
      </w:pPr>
      <w:r>
        <w:rPr>
          <w:rStyle w:val="BodyText"/>
        </w:rPr>
        <w:t xml:space="preserve">[...] Aliis horis isagogen in libros V.T. Secundum Eichhornium pandet. [...], Wintersemester 1804/1805</w:t>
      </w:r>
    </w:p>
    <w:p>
      <w:pPr>
        <w:pStyle w:val="ListEntry"/>
      </w:pPr>
      <w:r>
        <w:rPr>
          <w:rStyle w:val="BodyText"/>
        </w:rPr>
        <w:t xml:space="preserve">[...] Praeterea sese obsert ad exercitationes disputatorias atque examinatorias, circa interpretationem S.S. habendas., Wintersemester 1804/1805</w:t>
      </w:r>
    </w:p>
    <w:p>
      <w:pPr>
        <w:pStyle w:val="ListEntry"/>
      </w:pPr>
      <w:r>
        <w:rPr>
          <w:rStyle w:val="BodyText"/>
        </w:rPr>
        <w:t xml:space="preserve">Antonivs Avgvstvs Henricvs Lichtenstein, lingvae graecae P.P.O. Publice hora III. interpretabitur Luciani dialogos mortuorum; [...], Wintersemester 1804/1805</w:t>
      </w:r>
    </w:p>
    <w:p>
      <w:pPr>
        <w:pStyle w:val="ListEntry"/>
      </w:pPr>
      <w:r>
        <w:rPr>
          <w:rStyle w:val="BodyText"/>
        </w:rPr>
        <w:t xml:space="preserve">[...] priuatim hora X-XI. Exponet Nicandri theriaca, [...], Wintersemester 1804/1805</w:t>
      </w:r>
    </w:p>
    <w:p>
      <w:pPr>
        <w:pStyle w:val="ListEntry"/>
      </w:pPr>
      <w:r>
        <w:rPr>
          <w:rStyle w:val="BodyText"/>
        </w:rPr>
        <w:t xml:space="preserve">[...] et hora XI-XII Hesiodi opera et dies; [...], Wintersemester 1804/1805</w:t>
      </w:r>
    </w:p>
    <w:p>
      <w:pPr>
        <w:pStyle w:val="ListEntry"/>
      </w:pPr>
      <w:r>
        <w:rPr>
          <w:rStyle w:val="BodyText"/>
        </w:rPr>
        <w:t xml:space="preserve">[...] aliis horis Aristotelis libros de partibus animalium, vel Galeni de usu partium, L.I. et II. illustrabit. [...], Wintersemester 1804/1805</w:t>
      </w:r>
    </w:p>
    <w:p>
      <w:pPr>
        <w:pStyle w:val="ListEntry"/>
      </w:pPr>
      <w:r>
        <w:rPr>
          <w:rStyle w:val="BodyText"/>
        </w:rPr>
        <w:t xml:space="preserve">[...] Nec deerit illis, qui disputando circa theses e literatura Graeca depromendas, ingenii acumen exercere cupient., Wintersemester 1804/1805</w:t>
      </w:r>
    </w:p>
    <w:p>
      <w:pPr>
        <w:pStyle w:val="ListEntry"/>
      </w:pPr>
      <w:r>
        <w:rPr>
          <w:rStyle w:val="BodyText"/>
        </w:rPr>
        <w:t xml:space="preserve">D. Antonivs Avgvstvs Henricvs Lichtenstein, ord. Theol. h.a. Decanvs, publice hora II. encyclopaediam disciplinarum theologicarum tradet; [...], Wintersemester 1804/1805</w:t>
      </w:r>
    </w:p>
    <w:p>
      <w:pPr>
        <w:pStyle w:val="ListEntry"/>
      </w:pPr>
      <w:r>
        <w:rPr>
          <w:rStyle w:val="BodyText"/>
        </w:rPr>
        <w:t xml:space="preserve">Der Herr Abt Lichtenstein, zeitiger Decan der theologischen Fakultät, wird öffentlich um 3 Uhr die Encyklopädie der theologischen Wissenschaften vortragen [...]., Wintersemester 1804/1805</w:t>
      </w:r>
    </w:p>
    <w:p>
      <w:pPr>
        <w:pStyle w:val="ListEntry"/>
      </w:pPr>
      <w:r>
        <w:rPr>
          <w:rStyle w:val="BodyText"/>
        </w:rPr>
        <w:t xml:space="preserve">[...] in besondern Stunden von 1 bis 2 Uhr des Hoseas, Joel und Amos erklären [...]., Wintersemester 1804/1805</w:t>
      </w:r>
    </w:p>
    <w:p>
      <w:pPr>
        <w:pStyle w:val="ListEntry"/>
      </w:pPr>
      <w:r>
        <w:rPr>
          <w:rStyle w:val="BodyText"/>
        </w:rPr>
        <w:t xml:space="preserve">[...] auch zu einer zu verabredenden Zeit die Einleitung in das alte Testament nach Eichhorn durchgehen. Ueberdem erbietet er sich zu exegetischen Disputierübungen und Prüfungen, welches er beides in lateinischer Sprache anzustellen gedenkt., Wintersemester 1804/1805</w:t>
      </w:r>
    </w:p>
    <w:p>
      <w:pPr>
        <w:pStyle w:val="ListEntry"/>
      </w:pPr>
      <w:r>
        <w:rPr>
          <w:rStyle w:val="BodyText"/>
        </w:rPr>
        <w:t xml:space="preserve">Der Herr Abt Lichtenstein wird öffentlich Lucians Todtengespräche erklären [...]., Wintersemester 1804/1805</w:t>
      </w:r>
    </w:p>
    <w:p>
      <w:pPr>
        <w:pStyle w:val="ListEntry"/>
      </w:pPr>
      <w:r>
        <w:rPr>
          <w:rStyle w:val="BodyText"/>
        </w:rPr>
        <w:t xml:space="preserve">[...] in besondern Stunden aber von 11 bis 12 Uhr Nikanders Lehrgedicht über die giftigen Thiere [...], Wintersemester 1804/1805</w:t>
      </w:r>
    </w:p>
    <w:p>
      <w:pPr>
        <w:pStyle w:val="ListEntry"/>
      </w:pPr>
      <w:r>
        <w:rPr>
          <w:rStyle w:val="BodyText"/>
        </w:rPr>
        <w:t xml:space="preserve">[...] von 11 bis 12 Uhr über Hesiodus Tagewerke [...]., Wintersemester 1804/1805</w:t>
      </w:r>
    </w:p>
    <w:p>
      <w:pPr>
        <w:pStyle w:val="ListEntry"/>
      </w:pPr>
      <w:r>
        <w:rPr>
          <w:rStyle w:val="BodyText"/>
        </w:rPr>
        <w:t xml:space="preserve">[...] und in beliebigen Nachmittagsstunden den Aristoteles und Galenus, über die Gliedmaßen der Thiere und deren Gebrauch. Auch erbietet er sich zu Disputirübungen in lateinischer Sprache über Gegenstände aus der griechischen Literatur., Wintersemester 1804/1805</w:t>
      </w:r>
    </w:p>
    <w:p>
      <w:pPr>
        <w:pStyle w:val="ListEntry"/>
      </w:pPr>
      <w:r>
        <w:rPr>
          <w:rStyle w:val="BodyText"/>
        </w:rPr>
        <w:t xml:space="preserve">D. Antonivs Avgvstvs Henricvs Lichtenstein, publice hora II. Isagogen in literaturam theologicam pandet, [...], Sommersemester 1805</w:t>
      </w:r>
    </w:p>
    <w:p>
      <w:pPr>
        <w:pStyle w:val="ListEntry"/>
      </w:pPr>
      <w:r>
        <w:rPr>
          <w:rStyle w:val="BodyText"/>
        </w:rPr>
        <w:t xml:space="preserve">[...] priuatim hora III. illustrabit librum Ruth et canticum Salomonis, [...], Sommersemester 1805</w:t>
      </w:r>
    </w:p>
    <w:p>
      <w:pPr>
        <w:pStyle w:val="ListEntry"/>
      </w:pPr>
      <w:r>
        <w:rPr>
          <w:rStyle w:val="BodyText"/>
        </w:rPr>
        <w:t xml:space="preserve">[...] neque iis deerit, qui exercitationes disputatorias et examinatorias exegeticas suis sub auspiciis instituere dignabuntur., Sommersemester 1805</w:t>
      </w:r>
    </w:p>
    <w:p>
      <w:pPr>
        <w:pStyle w:val="ListEntry"/>
      </w:pPr>
      <w:r>
        <w:rPr>
          <w:rStyle w:val="BodyText"/>
        </w:rPr>
        <w:t xml:space="preserve">Der Herr Abt Lichtenstein wird in öffentlichen Stunden um 2 Uhr, eine Einleitung in die theologische Literatur vortragen [...]., Sommersemester 1805</w:t>
      </w:r>
    </w:p>
    <w:p>
      <w:pPr>
        <w:pStyle w:val="ListEntry"/>
      </w:pPr>
      <w:r>
        <w:rPr>
          <w:rStyle w:val="BodyText"/>
        </w:rPr>
        <w:t xml:space="preserve">[...] privatim von 3 bis 4 Uhr das Buch Ruth und das Hohelied erklären; auch erbietet er sich, Disputirübungen und ein Examinatorium über exegetische Gegenstände zu halten., Sommersemester 1805</w:t>
      </w:r>
    </w:p>
    <w:p>
      <w:pPr>
        <w:pStyle w:val="ListEntry"/>
      </w:pPr>
      <w:r>
        <w:rPr>
          <w:rStyle w:val="BodyText"/>
        </w:rPr>
        <w:t xml:space="preserve">Antonivs Avgvstvs Henricvs Lichtenstein, lingvae graecae P.P.O. publice Anacreontis carmina interpretabitur, [...], Sommersemester 1805</w:t>
      </w:r>
    </w:p>
    <w:p>
      <w:pPr>
        <w:pStyle w:val="ListEntry"/>
      </w:pPr>
      <w:r>
        <w:rPr>
          <w:rStyle w:val="BodyText"/>
        </w:rPr>
        <w:t xml:space="preserve">[...] priuatim hora IV. exponet Aristotelis mirabiles auscultationes, [...], Sommersemester 1805</w:t>
      </w:r>
    </w:p>
    <w:p>
      <w:pPr>
        <w:pStyle w:val="ListEntry"/>
      </w:pPr>
      <w:r>
        <w:rPr>
          <w:rStyle w:val="BodyText"/>
        </w:rPr>
        <w:t xml:space="preserve">[..] et hora V. Homeri hymnos. [...], Sommersemester 1805</w:t>
      </w:r>
    </w:p>
    <w:p>
      <w:pPr>
        <w:pStyle w:val="ListEntry"/>
      </w:pPr>
      <w:r>
        <w:rPr>
          <w:rStyle w:val="BodyText"/>
        </w:rPr>
        <w:t xml:space="preserve">[...] Tempore, quod volentibus maxime commodum reperietur, moderabitur exercitationes disputatorias circa exegesin classicorum Graecorum., Sommersemester 1805</w:t>
      </w:r>
    </w:p>
    <w:p>
      <w:pPr>
        <w:pStyle w:val="ListEntry"/>
      </w:pPr>
      <w:r>
        <w:rPr>
          <w:rStyle w:val="BodyText"/>
        </w:rPr>
        <w:t xml:space="preserve">Der Herr Abt Lichtenstein erklärt öffentlich Anakreons Oden [...]., Sommersemester 1805</w:t>
      </w:r>
    </w:p>
    <w:p>
      <w:pPr>
        <w:pStyle w:val="ListEntry"/>
      </w:pPr>
      <w:r>
        <w:rPr>
          <w:rStyle w:val="BodyText"/>
        </w:rPr>
        <w:t xml:space="preserve">[...] in besondern Stunden wird er Aristoteles merkwürdige Sagen von 4 bis 5 [...] auslegen., Sommersemester 1805</w:t>
      </w:r>
    </w:p>
    <w:p>
      <w:pPr>
        <w:pStyle w:val="ListEntry"/>
      </w:pPr>
      <w:r>
        <w:rPr>
          <w:rStyle w:val="BodyText"/>
        </w:rPr>
        <w:t xml:space="preserve">[...] und Homers Hymnen von 5 bis 6 Uhr auslegen. Auch erbietet er sich Disputirübungen über die Auslegung einzelner Stellen aus griechischen Klassikern anzustellen., Sommersemester 1805</w:t>
      </w:r>
    </w:p>
    <w:p>
      <w:pPr>
        <w:pStyle w:val="ListEntry"/>
      </w:pPr>
      <w:r>
        <w:rPr>
          <w:rStyle w:val="BodyText"/>
        </w:rPr>
        <w:t xml:space="preserve">Der Herr Abt Lichtenstein wird öffentlich die theologische Encyklopädie vortragen [...]., Wintersemester 1805/1806</w:t>
      </w:r>
    </w:p>
    <w:p>
      <w:pPr>
        <w:pStyle w:val="ListEntry"/>
      </w:pPr>
      <w:r>
        <w:rPr>
          <w:rStyle w:val="BodyText"/>
        </w:rPr>
        <w:t xml:space="preserve">[...] privatim von 1 bis 2, die beiden Bücher Samuelis erklären [...]., Wintersemester 1805/1806</w:t>
      </w:r>
    </w:p>
    <w:p>
      <w:pPr>
        <w:pStyle w:val="ListEntry"/>
      </w:pPr>
      <w:r>
        <w:rPr>
          <w:rStyle w:val="BodyText"/>
        </w:rPr>
        <w:t xml:space="preserve">[...] von 3 bis 4, die arabische Grammatik lehren [...]., Wintersemester 1805/1806</w:t>
      </w:r>
    </w:p>
    <w:p>
      <w:pPr>
        <w:pStyle w:val="ListEntry"/>
      </w:pPr>
      <w:r>
        <w:rPr>
          <w:rStyle w:val="BodyText"/>
        </w:rPr>
        <w:t xml:space="preserve">[...] und zu einer andern näher zu verabredenden Zeit Disputirübungen über die Erklärung zweifelhafter Stellen des alten Testaments anstellen., Wintersemester 1805/1806</w:t>
      </w:r>
    </w:p>
    <w:p>
      <w:pPr>
        <w:pStyle w:val="ListEntry"/>
      </w:pPr>
      <w:r>
        <w:rPr>
          <w:rStyle w:val="BodyText"/>
        </w:rPr>
        <w:t xml:space="preserve">Der Herr Abt Lichtenstein wird, als öffentlicher ordentlicher Lehrer der Griechischen Sprache, öffentlich die in Photius Bibliothek erhaltenen Bruchstücke des Ktesias erläutern [...], Wintersemester 1805/1806</w:t>
      </w:r>
    </w:p>
    <w:p>
      <w:pPr>
        <w:pStyle w:val="ListEntry"/>
      </w:pPr>
      <w:r>
        <w:rPr>
          <w:rStyle w:val="BodyText"/>
        </w:rPr>
        <w:t xml:space="preserve">[...] privatim von 9 bis 10 Theokrits Idyllen [...] erklären [...]., Wintersemester 1805/1806</w:t>
      </w:r>
    </w:p>
    <w:p>
      <w:pPr>
        <w:pStyle w:val="ListEntry"/>
      </w:pPr>
      <w:r>
        <w:rPr>
          <w:rStyle w:val="BodyText"/>
        </w:rPr>
        <w:t xml:space="preserve">[...] und von 10 bis 11 U. Theophrasts Sittenschilderungen erklären; auch erbietet er sich Disputirübungen über einzelne schwere Stellen aus Griechischen Autoren zu halten., Wintersemester 1805/1806</w:t>
      </w:r>
    </w:p>
    <w:p>
      <w:pPr>
        <w:pStyle w:val="ListEntry"/>
      </w:pPr>
      <w:r>
        <w:rPr>
          <w:rStyle w:val="BodyText"/>
        </w:rPr>
        <w:t xml:space="preserve">Antonivs Avgvstvs Henricvs Lichtenstein, lingvae graecae P.P.O. publice exponet Ctesiae fragmenta apud Photium seruata; [...], Wintersemester 1805/1806</w:t>
      </w:r>
    </w:p>
    <w:p>
      <w:pPr>
        <w:pStyle w:val="ListEntry"/>
      </w:pPr>
      <w:r>
        <w:rPr>
          <w:rStyle w:val="BodyText"/>
        </w:rPr>
        <w:t xml:space="preserve">[...] priuatim hora IX. interpretabitur Theocriti Idyllia, [...], Wintersemester 1805/1806</w:t>
      </w:r>
    </w:p>
    <w:p>
      <w:pPr>
        <w:pStyle w:val="ListEntry"/>
      </w:pPr>
      <w:r>
        <w:rPr>
          <w:rStyle w:val="BodyText"/>
        </w:rPr>
        <w:t xml:space="preserve">[...] et hora X. Theophrasti characteres ethicos; [...], Wintersemester 1805/1806</w:t>
      </w:r>
    </w:p>
    <w:p>
      <w:pPr>
        <w:pStyle w:val="ListEntry"/>
      </w:pPr>
      <w:r>
        <w:rPr>
          <w:rStyle w:val="BodyText"/>
        </w:rPr>
        <w:t xml:space="preserve">[...] neque illis deerit, qui circa materias e literatura Graeca depromtas, exercitationes disputatorias commodo tempore instituere cupiunt, ipsum pro moderatore doctorum certaminum adhibituri., Wintersemester 1805/1806</w:t>
      </w:r>
    </w:p>
    <w:p>
      <w:pPr>
        <w:pStyle w:val="ListEntry"/>
      </w:pPr>
      <w:r>
        <w:rPr>
          <w:rStyle w:val="BodyText"/>
        </w:rPr>
        <w:t xml:space="preserve">[...] priuatim hora I-II. interpretabitur libros Samuelis; [...], Wintersemester 1805/1806</w:t>
      </w:r>
    </w:p>
    <w:p>
      <w:pPr>
        <w:pStyle w:val="ListEntry"/>
      </w:pPr>
      <w:r>
        <w:rPr>
          <w:rStyle w:val="BodyText"/>
        </w:rPr>
        <w:t xml:space="preserve">[...] hora III-IV. fundamenta linguae Arabicae iaciet; [...], Wintersemester 1805/1806</w:t>
      </w:r>
    </w:p>
    <w:p>
      <w:pPr>
        <w:pStyle w:val="ListEntry"/>
      </w:pPr>
      <w:r>
        <w:rPr>
          <w:rStyle w:val="BodyText"/>
        </w:rPr>
        <w:t xml:space="preserve">[...] atque alio tempore commodo exercitationes disputatorias circa interpretationem Veteris testamenti instituendas moderabitur., Wintersemester 1805/1806</w:t>
      </w:r>
    </w:p>
    <w:p>
      <w:pPr>
        <w:pStyle w:val="ListEntry"/>
      </w:pPr>
      <w:r>
        <w:rPr>
          <w:rStyle w:val="BodyText"/>
        </w:rPr>
        <w:t xml:space="preserve">D. Antonivs Avgvstvs Henricvs Lichtenstein, publice tradet encyclopaediam theologicam; [...], Wintersemester 1805/1806</w:t>
      </w:r>
    </w:p>
    <w:p>
      <w:pPr>
        <w:pStyle w:val="ListEntry"/>
      </w:pPr>
      <w:r>
        <w:rPr>
          <w:rStyle w:val="BodyText"/>
        </w:rPr>
        <w:t xml:space="preserve">Antonivs Avgvstvs Henricvs Lichtenstein, Lingvae Graecae P.P.O. publice: Aristolem de partibus animalium enodabit; [...], Sommersemester 1806</w:t>
      </w:r>
    </w:p>
    <w:p>
      <w:pPr>
        <w:pStyle w:val="ListEntry"/>
      </w:pPr>
      <w:r>
        <w:rPr>
          <w:rStyle w:val="BodyText"/>
        </w:rPr>
        <w:t xml:space="preserve">[...] priuatim: hor. X. Aelianum de natura animalium; [...], Sommersemester 1806</w:t>
      </w:r>
    </w:p>
    <w:p>
      <w:pPr>
        <w:pStyle w:val="ListEntry"/>
      </w:pPr>
      <w:r>
        <w:rPr>
          <w:rStyle w:val="BodyText"/>
        </w:rPr>
        <w:t xml:space="preserve">[...] hora IV. Hesiodi opera et dies interpretabitur., Sommersemester 1806</w:t>
      </w:r>
    </w:p>
    <w:p>
      <w:pPr>
        <w:pStyle w:val="ListEntry"/>
      </w:pPr>
      <w:r>
        <w:rPr>
          <w:rStyle w:val="BodyText"/>
        </w:rPr>
        <w:t xml:space="preserve">Der Herr Abt Lichtenstein wird öffentlich die Erklärungskunst der heiligen Schrift vortragen [...]., Sommersemester 1806</w:t>
      </w:r>
    </w:p>
    <w:p>
      <w:pPr>
        <w:pStyle w:val="ListEntry"/>
      </w:pPr>
      <w:r>
        <w:rPr>
          <w:rStyle w:val="BodyText"/>
        </w:rPr>
        <w:t xml:space="preserve">[...] in besondern Stunden aber von 8 bis 9 den Propheten Daniel erklären [...]., Sommersemester 1806</w:t>
      </w:r>
    </w:p>
    <w:p>
      <w:pPr>
        <w:pStyle w:val="ListEntry"/>
      </w:pPr>
      <w:r>
        <w:rPr>
          <w:rStyle w:val="BodyText"/>
        </w:rPr>
        <w:t xml:space="preserve">[...] von 9 bis 10 die Dogmatik lehren [...]., Sommersemester 1806</w:t>
      </w:r>
    </w:p>
    <w:p>
      <w:pPr>
        <w:pStyle w:val="ListEntry"/>
      </w:pPr>
      <w:r>
        <w:rPr>
          <w:rStyle w:val="BodyText"/>
        </w:rPr>
        <w:t xml:space="preserve">[...] von 3 bis 4 das Arabische fortsetzen [...]., Sommersemester 1806</w:t>
      </w:r>
    </w:p>
    <w:p>
      <w:pPr>
        <w:pStyle w:val="ListEntry"/>
      </w:pPr>
      <w:r>
        <w:rPr>
          <w:rStyle w:val="BodyText"/>
        </w:rPr>
        <w:t xml:space="preserve">D. Antonivs Avgvstvs Henricvs Lichtenstein, publice tradet hermeneuticam sacram;, Sommersemester 1806</w:t>
      </w:r>
    </w:p>
    <w:p>
      <w:pPr>
        <w:pStyle w:val="ListEntry"/>
      </w:pPr>
      <w:r>
        <w:rPr>
          <w:rStyle w:val="BodyText"/>
        </w:rPr>
        <w:t xml:space="preserve">[...] und von 4 bis 5 Uhr die Syrische und Chaldäische Sprachlehre erläutern., Sommersemester 1806</w:t>
      </w:r>
    </w:p>
    <w:p>
      <w:pPr>
        <w:pStyle w:val="ListEntry"/>
      </w:pPr>
      <w:r>
        <w:rPr>
          <w:rStyle w:val="BodyText"/>
        </w:rPr>
        <w:t xml:space="preserve">Der Herr Abt Lichtenstein wird öffentlich den Aristoteles von den Theilen der Thiere erläutern [...]., Sommersemester 1806</w:t>
      </w:r>
    </w:p>
    <w:p>
      <w:pPr>
        <w:pStyle w:val="ListEntry"/>
      </w:pPr>
      <w:r>
        <w:rPr>
          <w:rStyle w:val="BodyText"/>
        </w:rPr>
        <w:t xml:space="preserve">[...] in besondern Stunden um 10 Uhr den Aelian von den Eigenschaften der Thiere [...] erklären., Sommersemester 1806</w:t>
      </w:r>
    </w:p>
    <w:p>
      <w:pPr>
        <w:pStyle w:val="ListEntry"/>
      </w:pPr>
      <w:r>
        <w:rPr>
          <w:rStyle w:val="BodyText"/>
        </w:rPr>
        <w:t xml:space="preserve">[...] und um 4 Uhr des Hesiodus Lehrgedicht von der Landwirthschaft erklären., Sommersemester 1806</w:t>
      </w:r>
    </w:p>
    <w:p>
      <w:pPr>
        <w:pStyle w:val="ListEntry"/>
      </w:pPr>
      <w:r>
        <w:rPr>
          <w:rStyle w:val="BodyText"/>
        </w:rPr>
        <w:t xml:space="preserve">[...] priuatim hora VIII-IX. Danielis vaticinia interpretabitur, [...], Sommersemester 1806</w:t>
      </w:r>
    </w:p>
    <w:p>
      <w:pPr>
        <w:pStyle w:val="ListEntry"/>
      </w:pPr>
      <w:r>
        <w:rPr>
          <w:rStyle w:val="BodyText"/>
        </w:rPr>
        <w:t xml:space="preserve">[...] hora IX-X. theologiam dogmaticam tradet, [...], Sommersemester 1806</w:t>
      </w:r>
    </w:p>
    <w:p>
      <w:pPr>
        <w:pStyle w:val="ListEntry"/>
      </w:pPr>
      <w:r>
        <w:rPr>
          <w:rStyle w:val="BodyText"/>
        </w:rPr>
        <w:t xml:space="preserve">[...] hora III-IV. Arabicae literaturae elementa perscrutari perget; [...], Sommersemester 1806</w:t>
      </w:r>
    </w:p>
    <w:p>
      <w:pPr>
        <w:pStyle w:val="ListEntry"/>
      </w:pPr>
      <w:r>
        <w:rPr>
          <w:rStyle w:val="BodyText"/>
        </w:rPr>
        <w:t xml:space="preserve">[...] hora V-VI dialectos Aramaeas grammatice illustrabit., Sommersemester 1806</w:t>
      </w:r>
    </w:p>
    <w:p>
      <w:pPr>
        <w:pStyle w:val="ListEntry"/>
      </w:pPr>
      <w:r>
        <w:rPr>
          <w:rStyle w:val="BodyText"/>
        </w:rPr>
        <w:t xml:space="preserve">[...] hora II-III. libros Esdrae et Nehemia interpretabitur, [...], Wintersemester 1806/1807</w:t>
      </w:r>
    </w:p>
    <w:p>
      <w:pPr>
        <w:pStyle w:val="ListEntry"/>
      </w:pPr>
      <w:r>
        <w:rPr>
          <w:rStyle w:val="BodyText"/>
        </w:rPr>
        <w:t xml:space="preserve">[...] hora III-IV. teleologiam Bonneto duce enarrabit; [...], Wintersemester 1806/1807</w:t>
      </w:r>
    </w:p>
    <w:p>
      <w:pPr>
        <w:pStyle w:val="ListEntry"/>
      </w:pPr>
      <w:r>
        <w:rPr>
          <w:rStyle w:val="BodyText"/>
        </w:rPr>
        <w:t xml:space="preserve">[...] praeterea commodo tempore ad moderandas exercitationes disputatorias circa materias exegeticas suam operam obfert., Wintersemester 1806/1807</w:t>
      </w:r>
    </w:p>
    <w:p>
      <w:pPr>
        <w:pStyle w:val="ListEntry"/>
      </w:pPr>
      <w:r>
        <w:rPr>
          <w:rStyle w:val="BodyText"/>
        </w:rPr>
        <w:t xml:space="preserve">Antonivs Avgvstvs Henricvs Lichtenstein, lingvae graecae P.P.O. publice Homeri hymnos et Batrachomyomachiam illustrabit. [...], Wintersemester 1806/1807</w:t>
      </w:r>
    </w:p>
    <w:p>
      <w:pPr>
        <w:pStyle w:val="ListEntry"/>
      </w:pPr>
      <w:r>
        <w:rPr>
          <w:rStyle w:val="BodyText"/>
        </w:rPr>
        <w:t xml:space="preserve">[...] Priuatim hor. IX-X. Apollonii Rhodii Argonautica, [...], Wintersemester 1806/1807</w:t>
      </w:r>
    </w:p>
    <w:p>
      <w:pPr>
        <w:pStyle w:val="ListEntry"/>
      </w:pPr>
      <w:r>
        <w:rPr>
          <w:rStyle w:val="BodyText"/>
        </w:rPr>
        <w:t xml:space="preserve">[...] hora XI-XII. Nicandri Theriaca, [...], Wintersemester 1806/1807</w:t>
      </w:r>
    </w:p>
    <w:p>
      <w:pPr>
        <w:pStyle w:val="ListEntry"/>
      </w:pPr>
      <w:r>
        <w:rPr>
          <w:rStyle w:val="BodyText"/>
        </w:rPr>
        <w:t xml:space="preserve">[...] et hora IV-V. Aristotelis mirabiles auscultationes interpretabitur., Wintersemester 1806/1807</w:t>
      </w:r>
    </w:p>
    <w:p>
      <w:pPr>
        <w:pStyle w:val="ListEntry"/>
      </w:pPr>
      <w:r>
        <w:rPr>
          <w:rStyle w:val="BodyText"/>
        </w:rPr>
        <w:t xml:space="preserve">D. Antonivs Avgvstvs Henricvs Lichtenstein, publice hora X-XI. encyclopaediam theologicam, [...], Wintersemester 1806/1807</w:t>
      </w:r>
    </w:p>
    <w:p>
      <w:pPr>
        <w:pStyle w:val="ListEntry"/>
      </w:pPr>
      <w:r>
        <w:rPr>
          <w:rStyle w:val="BodyText"/>
        </w:rPr>
        <w:t xml:space="preserve">[...] priuatim hora I-II. theologiam moralem tradet, [...], Wintersemester 1806/1807</w:t>
      </w:r>
    </w:p>
    <w:p>
      <w:pPr>
        <w:pStyle w:val="ListEntry"/>
      </w:pPr>
      <w:r>
        <w:rPr>
          <w:rStyle w:val="BodyText"/>
        </w:rPr>
        <w:t xml:space="preserve">Der Herr Abt Lichtenstein wird öffentlich von 10 bis 11 Uhr die theologische Encyklopädie vortragen [...]., Wintersemester 1806/1807</w:t>
      </w:r>
    </w:p>
    <w:p>
      <w:pPr>
        <w:pStyle w:val="ListEntry"/>
      </w:pPr>
      <w:r>
        <w:rPr>
          <w:rStyle w:val="BodyText"/>
        </w:rPr>
        <w:t xml:space="preserve">[...] privatim von 1 bis 2 Uhr die theologische Moral lehren [...]., Wintersemester 1806/1807</w:t>
      </w:r>
    </w:p>
    <w:p>
      <w:pPr>
        <w:pStyle w:val="ListEntry"/>
      </w:pPr>
      <w:r>
        <w:rPr>
          <w:rStyle w:val="BodyText"/>
        </w:rPr>
        <w:t xml:space="preserve">[...] von 2 bis 3 Uhr den Esra und Nehemia erklären [...]., Wintersemester 1806/1807</w:t>
      </w:r>
    </w:p>
    <w:p>
      <w:pPr>
        <w:pStyle w:val="ListEntry"/>
      </w:pPr>
      <w:r>
        <w:rPr>
          <w:rStyle w:val="BodyText"/>
        </w:rPr>
        <w:t xml:space="preserve">[...] von 3 bis 4 Uhr die Theologie nach dem Bonnet erläutern; auch erbietet er sich, Disputirübungen über die Auslegung wichtiger Stellen der heil. Schrift anzustellen., Wintersemester 1806/1807</w:t>
      </w:r>
    </w:p>
    <w:p>
      <w:pPr>
        <w:pStyle w:val="ListEntry"/>
      </w:pPr>
      <w:r>
        <w:rPr>
          <w:rStyle w:val="BodyText"/>
        </w:rPr>
        <w:t xml:space="preserve">Der Herr Abt Lichtenstein, ordentlicher Lehrer der griechischen Sprache, wird öffnetlich Homers Hymnen und Batrachomyomachie erklären [...]., Wintersemester 1806/1807</w:t>
      </w:r>
    </w:p>
    <w:p>
      <w:pPr>
        <w:pStyle w:val="ListEntry"/>
      </w:pPr>
      <w:r>
        <w:rPr>
          <w:rStyle w:val="BodyText"/>
        </w:rPr>
        <w:t xml:space="preserve">[...] privatim, von 9 bis 10 Uhr, des Apollonius Rhodius Argonantica [...] auslegen., Wintersemester 1806/1807</w:t>
      </w:r>
    </w:p>
    <w:p>
      <w:pPr>
        <w:pStyle w:val="ListEntry"/>
      </w:pPr>
      <w:r>
        <w:rPr>
          <w:rStyle w:val="BodyText"/>
        </w:rPr>
        <w:t xml:space="preserve">[...] von 11 bis 12 Uhr Nikanders Theriaka [...] auslegen., Wintersemester 1806/1807</w:t>
      </w:r>
    </w:p>
    <w:p>
      <w:pPr>
        <w:pStyle w:val="ListEntry"/>
      </w:pPr>
      <w:r>
        <w:rPr>
          <w:rStyle w:val="BodyText"/>
        </w:rPr>
        <w:t xml:space="preserve">Der Herr Abt Lichtenstein, der zeit. Decan, wird öffentlich die Jüdischen und Christlichen Alterthümer durchgehen [...]., Sommersemester 1807</w:t>
      </w:r>
    </w:p>
    <w:p>
      <w:pPr>
        <w:pStyle w:val="ListEntry"/>
      </w:pPr>
      <w:r>
        <w:rPr>
          <w:rStyle w:val="BodyText"/>
        </w:rPr>
        <w:t xml:space="preserve">[...] privatim von 1 bis 2 Uhr die Erklärungskunst der Bibel vortragen [...]., Sommersemester 1807</w:t>
      </w:r>
    </w:p>
    <w:p>
      <w:pPr>
        <w:pStyle w:val="ListEntry"/>
      </w:pPr>
      <w:r>
        <w:rPr>
          <w:rStyle w:val="BodyText"/>
        </w:rPr>
        <w:t xml:space="preserve">[...] und von 5 bis 6 den Propheten Jeremias erläutern., Sommersemester 1807</w:t>
      </w:r>
    </w:p>
    <w:p>
      <w:pPr>
        <w:pStyle w:val="ListEntry"/>
      </w:pPr>
      <w:r>
        <w:rPr>
          <w:rStyle w:val="BodyText"/>
        </w:rPr>
        <w:t xml:space="preserve">Der Herr Abt Lichtenstein wird als ordentlich öffentlicher Lehrer der griechischen Sprache öffentlich Anakreons Oden erklären [...]., Sommersemester 1807</w:t>
      </w:r>
    </w:p>
    <w:p>
      <w:pPr>
        <w:pStyle w:val="ListEntry"/>
      </w:pPr>
      <w:r>
        <w:rPr>
          <w:rStyle w:val="BodyText"/>
        </w:rPr>
        <w:t xml:space="preserve">[...] privatim von 3 bis 4 die zoologischen Fragmente des Theophrasts, welche im Photius aufbewahrt sind, erläutern [...]., Sommersemester 1807</w:t>
      </w:r>
    </w:p>
    <w:p>
      <w:pPr>
        <w:pStyle w:val="ListEntry"/>
      </w:pPr>
      <w:r>
        <w:rPr>
          <w:rStyle w:val="BodyText"/>
        </w:rPr>
        <w:t xml:space="preserve">[...] und von 4 bis 5 Uhr in der Auslegung des Apollonius Rhodius fortfahren., Sommersemester 1807</w:t>
      </w:r>
    </w:p>
    <w:p>
      <w:pPr>
        <w:pStyle w:val="ListEntry"/>
      </w:pPr>
      <w:r>
        <w:rPr>
          <w:rStyle w:val="BodyText"/>
        </w:rPr>
        <w:t xml:space="preserve">D. Antonivs Avgvstvs Henricvs Lichtenstein, ord. Thel. h.t. decanvs, publice pertractabit archaeologiam sacram, [...], Sommersemester 1807</w:t>
      </w:r>
    </w:p>
    <w:p>
      <w:pPr>
        <w:pStyle w:val="ListEntry"/>
      </w:pPr>
      <w:r>
        <w:rPr>
          <w:rStyle w:val="BodyText"/>
        </w:rPr>
        <w:t xml:space="preserve">[...] priuatim hor. I-II. hermeneuticam sacram tradet, [...], Sommersemester 1807</w:t>
      </w:r>
    </w:p>
    <w:p>
      <w:pPr>
        <w:pStyle w:val="ListEntry"/>
      </w:pPr>
      <w:r>
        <w:rPr>
          <w:rStyle w:val="BodyText"/>
        </w:rPr>
        <w:t xml:space="preserve">[...] hor. V-VI. Ieremiae vaticinia interpretabitur., Sommersemester 1807</w:t>
      </w:r>
    </w:p>
    <w:p>
      <w:pPr>
        <w:pStyle w:val="ListEntry"/>
      </w:pPr>
      <w:r>
        <w:rPr>
          <w:rStyle w:val="BodyText"/>
        </w:rPr>
        <w:t xml:space="preserve">Antonivs Avgvstvs Henricvs Lichtenstein, Lingvae Graecae P.P.O. publice Anacreontis carmina explicabit, [...], Sommersemester 1807</w:t>
      </w:r>
    </w:p>
    <w:p>
      <w:pPr>
        <w:pStyle w:val="ListEntry"/>
      </w:pPr>
      <w:r>
        <w:rPr>
          <w:rStyle w:val="BodyText"/>
        </w:rPr>
        <w:t xml:space="preserve">[...] priuatim hor. III-IV. Theophrasti fragmenta zoologica a Photio seruata interpretabitur, [...], Sommersemester 1807</w:t>
      </w:r>
    </w:p>
    <w:p>
      <w:pPr>
        <w:pStyle w:val="ListEntry"/>
      </w:pPr>
      <w:r>
        <w:rPr>
          <w:rStyle w:val="BodyText"/>
        </w:rPr>
        <w:t xml:space="preserve">[...] et hor. IV-V. Apollonii Rhodii argonautica illustrare perget., Sommersemester 1807</w:t>
      </w:r>
    </w:p>
    <w:p>
      <w:pPr>
        <w:pStyle w:val="ListEntry"/>
      </w:pPr>
      <w:r>
        <w:rPr>
          <w:rStyle w:val="BodyText"/>
        </w:rPr>
        <w:t xml:space="preserve">[...] et hor. II-III. ethicam Christianam; [...], Wintersemester 1807/1808</w:t>
      </w:r>
    </w:p>
    <w:p>
      <w:pPr>
        <w:pStyle w:val="ListEntry"/>
      </w:pPr>
      <w:r>
        <w:rPr>
          <w:rStyle w:val="BodyText"/>
        </w:rPr>
        <w:t xml:space="preserve">[...] item hor. III.-IV. librum Iobi e textu Hebraico interpretabitur., Wintersemester 1807/1808</w:t>
      </w:r>
    </w:p>
    <w:p>
      <w:pPr>
        <w:pStyle w:val="ListEntry"/>
      </w:pPr>
      <w:r>
        <w:rPr>
          <w:rStyle w:val="BodyText"/>
        </w:rPr>
        <w:t xml:space="preserve">Antonivs Avgvstvs Henricvs Lichtenstein, Lingvae Graecae P.P.O. publice selecta capita ex Aeliani libris de indole animalium illustrabit, [...], Wintersemester 1807/1808</w:t>
      </w:r>
    </w:p>
    <w:p>
      <w:pPr>
        <w:pStyle w:val="ListEntry"/>
      </w:pPr>
      <w:r>
        <w:rPr>
          <w:rStyle w:val="BodyText"/>
        </w:rPr>
        <w:t xml:space="preserve">[...] priuatim hor. I-II. Aristophanis ranas et vespas interpretabitur [...], Wintersemester 1807/1808</w:t>
      </w:r>
    </w:p>
    <w:p>
      <w:pPr>
        <w:pStyle w:val="ListEntry"/>
      </w:pPr>
      <w:r>
        <w:rPr>
          <w:rStyle w:val="BodyText"/>
        </w:rPr>
        <w:t xml:space="preserve">[...] et hor. IV-V: Oppiani cynegetica cursorie discutiet., Wintersemester 1807/1808</w:t>
      </w:r>
    </w:p>
    <w:p>
      <w:pPr>
        <w:pStyle w:val="ListEntry"/>
      </w:pPr>
      <w:r>
        <w:rPr>
          <w:rStyle w:val="BodyText"/>
        </w:rPr>
        <w:t xml:space="preserve">D. Antonivs Avgvstvs Henricvs Lichtenstein, Ord. Theol. h.t. decanvs, publice argumenta pro veritate religionis Christianae Lessio duce discutiet; [...], Wintersemester 1807/1808</w:t>
      </w:r>
    </w:p>
    <w:p>
      <w:pPr>
        <w:pStyle w:val="ListEntry"/>
      </w:pPr>
      <w:r>
        <w:rPr>
          <w:rStyle w:val="BodyText"/>
        </w:rPr>
        <w:t xml:space="preserve">[...] priuatim hor. X-XI. Theologiam dogmaticam tradet, [...], Wintersemester 1807/1808</w:t>
      </w:r>
    </w:p>
    <w:p>
      <w:pPr>
        <w:pStyle w:val="ListEntry"/>
      </w:pPr>
      <w:r>
        <w:rPr>
          <w:rStyle w:val="BodyText"/>
        </w:rPr>
        <w:t xml:space="preserve">Der Herr Abt Lichtenstein, d. Z. Decan der theologischen Fakultät, wird öffentlich die Beweise für die Wahrheit der christlichen Religion Leß Ableitung erläutern [...]., Wintersemester 1807/1808</w:t>
      </w:r>
    </w:p>
    <w:p>
      <w:pPr>
        <w:pStyle w:val="ListEntry"/>
      </w:pPr>
      <w:r>
        <w:rPr>
          <w:rStyle w:val="BodyText"/>
        </w:rPr>
        <w:t xml:space="preserve">[...] in besondern Stunden wird er von 10 bis 11 Uhr die dogmatische [...] -theologie vortragen [...]., Wintersemester 1807/1808</w:t>
      </w:r>
    </w:p>
    <w:p>
      <w:pPr>
        <w:pStyle w:val="ListEntry"/>
      </w:pPr>
      <w:r>
        <w:rPr>
          <w:rStyle w:val="BodyText"/>
        </w:rPr>
        <w:t xml:space="preserve">[...] und von 2 bis 3 Uhr die Moraltheologie vortragen [...]., Wintersemester 1807/1808</w:t>
      </w:r>
    </w:p>
    <w:p>
      <w:pPr>
        <w:pStyle w:val="ListEntry"/>
      </w:pPr>
      <w:r>
        <w:rPr>
          <w:rStyle w:val="BodyText"/>
        </w:rPr>
        <w:t xml:space="preserve">[...] imgleichen von 3 bis 4 Uhr das Buch Hiob aus dem Hebräischen Grundtexte erklären., Wintersemester 1807/1808</w:t>
      </w:r>
    </w:p>
    <w:p>
      <w:pPr>
        <w:pStyle w:val="ListEntry"/>
      </w:pPr>
      <w:r>
        <w:rPr>
          <w:rStyle w:val="BodyText"/>
        </w:rPr>
        <w:t xml:space="preserve">Der Herr Abt Lichtenstein wird öffentlich einige auserlesene Kapitel aus Aelians Büchern von den Eigenschaften der Thiere erläutern [...]., Wintersemester 1807/1808</w:t>
      </w:r>
    </w:p>
    <w:p>
      <w:pPr>
        <w:pStyle w:val="ListEntry"/>
      </w:pPr>
      <w:r>
        <w:rPr>
          <w:rStyle w:val="BodyText"/>
        </w:rPr>
        <w:t xml:space="preserve">[...] in besondern Stunden wird derselbe die Fische und Wespen des Aristophanes von 1 bis 2 [...] erklären., Wintersemester 1807/1808</w:t>
      </w:r>
    </w:p>
    <w:p>
      <w:pPr>
        <w:pStyle w:val="ListEntry"/>
      </w:pPr>
      <w:r>
        <w:rPr>
          <w:rStyle w:val="BodyText"/>
        </w:rPr>
        <w:t xml:space="preserve">[...] und von 4 bis 5 Uhr Oppians Lehrgedicht von der Jagd cursorisch erklären., Wintersemester 1807/1808</w:t>
      </w:r>
    </w:p>
    <w:p>
      <w:pPr>
        <w:pStyle w:val="ListEntry"/>
      </w:pPr>
      <w:r>
        <w:rPr>
          <w:rStyle w:val="BodyText"/>
        </w:rPr>
        <w:t xml:space="preserve">Antonivs Avgvstvs Henricvs Lichtenstein lingvae Graecae P. P. 0. publice Aristotelis mirabiles auscultationes interpretabitur. [...], Sommersemester 1808</w:t>
      </w:r>
    </w:p>
    <w:p>
      <w:pPr>
        <w:pStyle w:val="ListEntry"/>
      </w:pPr>
      <w:r>
        <w:rPr>
          <w:rStyle w:val="BodyText"/>
        </w:rPr>
        <w:t xml:space="preserve">[...] Privatim Homeri Iliadem hor.III. et Aristophanis comoedias selectas [...], Sommersemester 1808</w:t>
      </w:r>
    </w:p>
    <w:p>
      <w:pPr>
        <w:pStyle w:val="ListEntry"/>
      </w:pPr>
      <w:r>
        <w:rPr>
          <w:rStyle w:val="BodyText"/>
        </w:rPr>
        <w:t xml:space="preserve">[...] hor. IV - V. cursorie exponet neque deerit, qui fundamenta grammatica literarum Graecarum, methodo philosophica iacere hora commoda cupient., Sommersemester 1808</w:t>
      </w:r>
    </w:p>
    <w:p>
      <w:pPr>
        <w:pStyle w:val="ListEntry"/>
      </w:pPr>
      <w:r>
        <w:rPr>
          <w:rStyle w:val="BodyText"/>
        </w:rPr>
        <w:t xml:space="preserve">Der Herr Abt und Professor Lichtenstein wird öffentlich wird öffentlich Aristoteles wunderbare Erzählungen auslegen., Sommersemester 1808</w:t>
      </w:r>
    </w:p>
    <w:p>
      <w:pPr>
        <w:pStyle w:val="ListEntry"/>
      </w:pPr>
      <w:r>
        <w:rPr>
          <w:rStyle w:val="BodyText"/>
        </w:rPr>
        <w:t xml:space="preserve">In Privatstunden wird er von 2 bis 3 Uhr Homers Iliade [...] erklären., Sommersemester 1808</w:t>
      </w:r>
    </w:p>
    <w:p>
      <w:pPr>
        <w:pStyle w:val="ListEntry"/>
      </w:pPr>
      <w:r>
        <w:rPr>
          <w:rStyle w:val="BodyText"/>
        </w:rPr>
        <w:t xml:space="preserve">[...] und von 4 bis 5 einige auserlesene Lustspiele des Aristophanes erklären. Auch ist er zu Vorlesungen über die Griechische Sprache erbötig., Sommersemester 1808</w:t>
      </w:r>
    </w:p>
    <w:p>
      <w:pPr>
        <w:pStyle w:val="ListEntry"/>
      </w:pPr>
      <w:r>
        <w:rPr>
          <w:rStyle w:val="BodyText"/>
        </w:rPr>
        <w:t xml:space="preserve">D. Antonivs Avgvstvs Henricvs Lichtenstein, publice Avgustanam confessionem et apologiam eius interpretabitur; [...], Sommersemester 1808</w:t>
      </w:r>
    </w:p>
    <w:p>
      <w:pPr>
        <w:pStyle w:val="ListEntry"/>
      </w:pPr>
      <w:r>
        <w:rPr>
          <w:rStyle w:val="BodyText"/>
        </w:rPr>
        <w:t xml:space="preserve">[...] privatim hora matutina VI-VII. enodabit librum Iobi; [...], Sommersemester 1808</w:t>
      </w:r>
    </w:p>
    <w:p>
      <w:pPr>
        <w:pStyle w:val="ListEntry"/>
      </w:pPr>
      <w:r>
        <w:rPr>
          <w:rStyle w:val="BodyText"/>
        </w:rPr>
        <w:t xml:space="preserve">[...] hora pomer. I.-II. isagogen in sacras literas utriusque foederis pandet, [...], Sommersemester 1808</w:t>
      </w:r>
    </w:p>
    <w:p>
      <w:pPr>
        <w:pStyle w:val="ListEntry"/>
      </w:pPr>
      <w:r>
        <w:rPr>
          <w:rStyle w:val="BodyText"/>
        </w:rPr>
        <w:t xml:space="preserve">[...] atque hor. III-IV. theologiam moralem tradet., Sommersemester 1808</w:t>
      </w:r>
    </w:p>
    <w:p>
      <w:pPr>
        <w:pStyle w:val="ListEntry"/>
      </w:pPr>
      <w:r>
        <w:rPr>
          <w:rStyle w:val="BodyText"/>
        </w:rPr>
        <w:t xml:space="preserve">Der Herr Abt Lichtenstein wird öffentlich die Augsburgische Confession nebst der Apologie derselben erläutern [...], Sommersemester 1808</w:t>
      </w:r>
    </w:p>
    <w:p>
      <w:pPr>
        <w:pStyle w:val="ListEntry"/>
      </w:pPr>
      <w:r>
        <w:rPr>
          <w:rStyle w:val="BodyText"/>
        </w:rPr>
        <w:t xml:space="preserve">[...] privatim aber Morgens von 6 bis 7 Uhr das Buch Hiob erklären [...]., Sommersemester 1808</w:t>
      </w:r>
    </w:p>
    <w:p>
      <w:pPr>
        <w:pStyle w:val="ListEntry"/>
      </w:pPr>
      <w:r>
        <w:rPr>
          <w:rStyle w:val="BodyText"/>
        </w:rPr>
        <w:t xml:space="preserve">Nachmittags von 1 bis 2 die Einleitung in das alte und neue Testament [...] vortragen., Sommersemester 1808</w:t>
      </w:r>
    </w:p>
    <w:p>
      <w:pPr>
        <w:pStyle w:val="ListEntry"/>
      </w:pPr>
      <w:r>
        <w:rPr>
          <w:rStyle w:val="BodyText"/>
        </w:rPr>
        <w:t xml:space="preserve">[...] und von 3 bis 4 die theologische Moral vortragen., Sommersemester 1808</w:t>
      </w:r>
    </w:p>
    <w:p>
      <w:pPr>
        <w:pStyle w:val="ListEntry"/>
      </w:pPr>
      <w:r>
        <w:rPr>
          <w:rStyle w:val="BodyText"/>
        </w:rPr>
        <w:t xml:space="preserve">[...] et hor. II-III ethicam Christianam, [...], Wintersemester 1808/1809</w:t>
      </w:r>
    </w:p>
    <w:p>
      <w:pPr>
        <w:pStyle w:val="ListEntry"/>
      </w:pPr>
      <w:r>
        <w:rPr>
          <w:rStyle w:val="BodyText"/>
        </w:rPr>
        <w:t xml:space="preserve">[...] item hor III-IV. librum Iobi e textu Hebraico interpretabitur., Wintersemester 1808/1809</w:t>
      </w:r>
    </w:p>
    <w:p>
      <w:pPr>
        <w:pStyle w:val="ListEntry"/>
      </w:pPr>
      <w:r>
        <w:rPr>
          <w:rStyle w:val="BodyText"/>
        </w:rPr>
        <w:t xml:space="preserve">Antonivs Avgvstvs Henricvs Lichtenstein, lingvae Graecae P. P. O. publice selecte capite ex Aelini libris de indole animalium illustrabit, [...], Wintersemester 1808/1809</w:t>
      </w:r>
    </w:p>
    <w:p>
      <w:pPr>
        <w:pStyle w:val="ListEntry"/>
      </w:pPr>
      <w:r>
        <w:rPr>
          <w:rStyle w:val="BodyText"/>
        </w:rPr>
        <w:t xml:space="preserve">[...] priuatim hor. I-II. Aristophanis ranas et vespas interpretabitur [...], Wintersemester 1808/1809</w:t>
      </w:r>
    </w:p>
    <w:p>
      <w:pPr>
        <w:pStyle w:val="ListEntry"/>
      </w:pPr>
      <w:r>
        <w:rPr>
          <w:rStyle w:val="BodyText"/>
        </w:rPr>
        <w:t xml:space="preserve">[...] et hor.IV-V. Oppiani cynegetica cursorie discutiet., Wintersemester 1808/1809</w:t>
      </w:r>
    </w:p>
    <w:p>
      <w:pPr>
        <w:pStyle w:val="ListEntry"/>
      </w:pPr>
      <w:r>
        <w:rPr>
          <w:rStyle w:val="BodyText"/>
        </w:rPr>
        <w:t xml:space="preserve">D. Antonivs Avgvstvs Henricvs Lichtenstein, ord. theol. h. t. decanvs, publice argumenta pro veritate religionis Christianae Lessio duce diseutiet; [...], Wintersemester 1808/1809</w:t>
      </w:r>
    </w:p>
    <w:p>
      <w:pPr>
        <w:pStyle w:val="ListEntry"/>
      </w:pPr>
      <w:r>
        <w:rPr>
          <w:rStyle w:val="BodyText"/>
        </w:rPr>
        <w:t xml:space="preserve">[...] privatim hor. X -XI. Theologiam dogmaticam tradet, [...], Wintersemester 1808/1809</w:t>
      </w:r>
    </w:p>
    <w:p>
      <w:pPr>
        <w:pStyle w:val="ListEntry"/>
      </w:pPr>
      <w:r>
        <w:rPr>
          <w:rStyle w:val="BodyText"/>
        </w:rPr>
        <w:t xml:space="preserve">Antonivs Avgvstvs Henricvs Lichtenstein, lingvae graecae P. P. 0. publice Xenophontis de venatione explicabit, [...], Sommersemester 1809</w:t>
      </w:r>
    </w:p>
    <w:p>
      <w:pPr>
        <w:pStyle w:val="ListEntry"/>
      </w:pPr>
      <w:r>
        <w:rPr>
          <w:rStyle w:val="BodyText"/>
        </w:rPr>
        <w:t xml:space="preserve">[...] priuatim hor. I -II. Oppiniani cynegetica interpretabitur, [...], Sommersemester 1809</w:t>
      </w:r>
    </w:p>
    <w:p>
      <w:pPr>
        <w:pStyle w:val="ListEntry"/>
      </w:pPr>
      <w:r>
        <w:rPr>
          <w:rStyle w:val="BodyText"/>
        </w:rPr>
        <w:t xml:space="preserve">[...] et hor.III- IV elementa grammaticae Graecae denuo auspicabitur, [...], Sommersemester 1809</w:t>
      </w:r>
    </w:p>
    <w:p>
      <w:pPr>
        <w:pStyle w:val="ListEntry"/>
      </w:pPr>
      <w:r>
        <w:rPr>
          <w:rStyle w:val="BodyText"/>
        </w:rPr>
        <w:t xml:space="preserve">D. Antonivs Avgvstvs Henricvs Lichtenstein, publice dicta V. T. in N.T. citata interpretabitur; [...], Sommersemester 1809</w:t>
      </w:r>
    </w:p>
    <w:p>
      <w:pPr>
        <w:pStyle w:val="ListEntry"/>
      </w:pPr>
      <w:r>
        <w:rPr>
          <w:rStyle w:val="BodyText"/>
        </w:rPr>
        <w:t xml:space="preserve">[...] neque iis deerit, qui Nicandri theriaca sibi lectiones stataria enucleari cupient., Sommersemester 1809</w:t>
      </w:r>
    </w:p>
    <w:p>
      <w:pPr>
        <w:pStyle w:val="ListEntry"/>
      </w:pPr>
      <w:r>
        <w:rPr>
          <w:rStyle w:val="BodyText"/>
        </w:rPr>
        <w:t xml:space="preserve">[...] priuatim, II- III. librum Iobi enodabit; [...], Sommersemester 1809</w:t>
      </w:r>
    </w:p>
    <w:p>
      <w:pPr>
        <w:pStyle w:val="ListEntry"/>
      </w:pPr>
      <w:r>
        <w:rPr>
          <w:rStyle w:val="BodyText"/>
        </w:rPr>
        <w:t xml:space="preserve">[...] hor. IV- V. theologiam dogmaticam et [...], Sommersemester 1809</w:t>
      </w:r>
    </w:p>
    <w:p>
      <w:pPr>
        <w:pStyle w:val="ListEntry"/>
      </w:pPr>
      <w:r>
        <w:rPr>
          <w:rStyle w:val="BodyText"/>
        </w:rPr>
        <w:t xml:space="preserve">[...] hor. X- XI. elementa Arabica denuo tradet; [...], Sommersemester 1809</w:t>
      </w:r>
    </w:p>
    <w:p>
      <w:pPr>
        <w:pStyle w:val="ListEntry"/>
      </w:pPr>
      <w:r>
        <w:rPr>
          <w:rStyle w:val="BodyText"/>
        </w:rPr>
        <w:t xml:space="preserve">[...] praeterea sese obsert ad moderandas exercitationes disputatorias, circa argumenta exegetica V. et N. T. hora commoda latine instituendas., Sommersemester 1809</w:t>
      </w:r>
    </w:p>
    <w:p>
      <w:pPr>
        <w:pStyle w:val="ListEntry"/>
      </w:pPr>
      <w:r>
        <w:rPr>
          <w:rStyle w:val="BodyText"/>
        </w:rPr>
        <w:t xml:space="preserve">[...] Item hor. IV-V. vel alia auditoribus melius accommodata, docebit ethicam Christianam. [...], Wintersemester 1809/1810</w:t>
      </w:r>
    </w:p>
    <w:p>
      <w:pPr>
        <w:pStyle w:val="ListEntry"/>
      </w:pPr>
      <w:r>
        <w:rPr>
          <w:rStyle w:val="BodyText"/>
        </w:rPr>
        <w:t xml:space="preserve">Antonivs Avgvstvs Henricvs Lichtenstein, Lingvae Graecae P.P.O. publice Xenophontis librum de expeditione Cyri interpretabitur; [...], Wintersemester 1809/1810</w:t>
      </w:r>
    </w:p>
    <w:p>
      <w:pPr>
        <w:pStyle w:val="ListEntry"/>
      </w:pPr>
      <w:r>
        <w:rPr>
          <w:rStyle w:val="BodyText"/>
        </w:rPr>
        <w:t xml:space="preserve">[...] priuatim Hesiodi opera et dies hor. I-II., [...], Wintersemester 1809/1810</w:t>
      </w:r>
    </w:p>
    <w:p>
      <w:pPr>
        <w:pStyle w:val="ListEntry"/>
      </w:pPr>
      <w:r>
        <w:rPr>
          <w:rStyle w:val="BodyText"/>
        </w:rPr>
        <w:t xml:space="preserve">[...] et Oppiani halieutica hor. III-IV. enodabit, neque illis deerit, qui circa interpretationem auctorum Graecorum disputatorias exercitationes instituere cupient. [...], Wintersemester 1809/1810</w:t>
      </w:r>
    </w:p>
    <w:p>
      <w:pPr>
        <w:pStyle w:val="ListEntry"/>
      </w:pPr>
      <w:r>
        <w:rPr>
          <w:rStyle w:val="BodyText"/>
        </w:rPr>
        <w:t xml:space="preserve">[...] Item grammaticae Graecae praecepta tradere, hora auditoribus commoda, denuo auspicabitur. [...], Wintersemester 1809/1810</w:t>
      </w:r>
    </w:p>
    <w:p>
      <w:pPr>
        <w:pStyle w:val="ListEntry"/>
      </w:pPr>
      <w:r>
        <w:rPr>
          <w:rStyle w:val="BodyText"/>
        </w:rPr>
        <w:t xml:space="preserve">[...] Et historiam naturalem secundum systema Linnaei enarrabit., Wintersemester 1809/1810</w:t>
      </w:r>
    </w:p>
    <w:p>
      <w:pPr>
        <w:pStyle w:val="ListEntry"/>
      </w:pPr>
      <w:r>
        <w:rPr>
          <w:rStyle w:val="BodyText"/>
        </w:rPr>
        <w:t xml:space="preserve">[...] Paratus quoque erit ad praelectiones circa elementa Arabica duce Rosenmüllero habendas., Wintersemester 1809/1810</w:t>
      </w:r>
    </w:p>
    <w:p>
      <w:pPr>
        <w:pStyle w:val="ListEntry"/>
      </w:pPr>
      <w:r>
        <w:rPr>
          <w:rStyle w:val="BodyText"/>
        </w:rPr>
        <w:t xml:space="preserve">D. Antonivs Avgvstvs Henricvs Lichtenstein, publice isagogen sive encyclopaediam studii theologici tradet; [...], Wintersemester 1809/1810</w:t>
      </w:r>
    </w:p>
    <w:p>
      <w:pPr>
        <w:pStyle w:val="ListEntry"/>
      </w:pPr>
      <w:r>
        <w:rPr>
          <w:rStyle w:val="BodyText"/>
        </w:rPr>
        <w:t xml:space="preserve">[...] priuatim hor. X-XI. historiam ecclesiasticam a seculo VI. vsque ad seculum XVI. enarrabit, [...], Wintersemester 1809/1810</w:t>
      </w:r>
    </w:p>
    <w:p>
      <w:pPr>
        <w:pStyle w:val="ListEntry"/>
      </w:pPr>
      <w:r>
        <w:rPr>
          <w:rStyle w:val="BodyText"/>
        </w:rPr>
        <w:t xml:space="preserve">[...] et hor. II-III. librum primum Samuelis grammatice te exegetice interpretabitur. [...], Wintersemester 1809/1810</w:t>
      </w:r>
    </w:p>
    <w:p>
      <w:pPr>
        <w:pStyle w:val="Heading2"/>
      </w:pPr>
      <w:bookmarkStart w:id="4" w:name="_Toc4"/>
      <w:r>
        <w:t>Dissertationen (1)</w:t>
      </w:r>
      <w:bookmarkEnd w:id="4"/>
    </w:p>
    <w:p>
      <w:pPr>
        <w:pStyle w:val="ListEntry"/>
      </w:pPr>
      <w:r>
        <w:rPr>
          <w:rStyle w:val="BodyText"/>
        </w:rPr>
        <w:t xml:space="preserve">Dissertatio  Paralipomena critica circa textum veteris testamenti codicum hebraicorum etiam nunc superstitum ope restituendum e supellectili bibliothecae publicae hamburgensis hausta, 13.12.1799</w:t>
      </w:r>
    </w:p>
    <w:p>
      <w:pPr>
        <w:pStyle w:val="Heading2"/>
      </w:pPr>
      <w:bookmarkStart w:id="5" w:name="_Toc5"/>
      <w:r>
        <w:t>Beteiligung an Dissertationen (3)</w:t>
      </w:r>
      <w:bookmarkEnd w:id="5"/>
    </w:p>
    <w:p>
      <w:pPr>
        <w:pStyle w:val="ListEntry"/>
      </w:pPr>
      <w:r>
        <w:rPr>
          <w:rStyle w:val="BodyText"/>
        </w:rPr>
        <w:t xml:space="preserve">Respondent in: Wilhelm Theodor Karl Alberti (Präses): De Locis Sacrae Scripturae Parallelis Sectio I  Dissertatio Philologico-Hermeneutica, 03.01.1770</w:t>
      </w:r>
    </w:p>
    <w:p>
      <w:pPr>
        <w:pStyle w:val="ListEntry"/>
      </w:pPr>
      <w:r>
        <w:rPr>
          <w:rStyle w:val="BodyText"/>
        </w:rPr>
        <w:t xml:space="preserve">Respondent in: Heinrich Philipp Konrad Henke (Präses): Disquisitio Num Liber Iobi Cum Odyssea Homeri Comparari Possit? : Sectio I, 1773</w:t>
      </w:r>
    </w:p>
    <w:p>
      <w:pPr>
        <w:pStyle w:val="ListEntry"/>
      </w:pPr>
      <w:r>
        <w:rPr>
          <w:rStyle w:val="BodyText"/>
        </w:rPr>
        <w:t xml:space="preserve">Respondent in: Johann Benedict IV. Carpzov (Präses): Dissertatio exegetico-philologica E tes epoikodomes apokalupsis en puri id est doctrinarum theologicarum examen ad scripturam sacram super loco 1 corinth. III. xxvii, 06.04.1771</w:t>
      </w:r>
    </w:p>
    <w:p>
      <w:pPr>
        <w:pStyle w:val="Heading2"/>
      </w:pPr>
      <w:bookmarkStart w:id="6" w:name="_Toc6"/>
      <w:r>
        <w:t>Zitierhinweis</w:t>
      </w:r>
      <w:bookmarkEnd w:id="6"/>
    </w:p>
    <w:p>
      <w:pPr/>
      <w:r>
        <w:rPr>
          <w:rStyle w:val="BodyText"/>
        </w:rPr>
        <w:t xml:space="preserve">Prof. Anton August Heinrich Lichtenstein. In: Wissensproduktion an der Universität Helmstedt. Forschungsportal zur frühneuzeitlichen Universitätsgeschichte. Hrsg. von der Herzog August Bibliothek Wolfenbüttel. 2010–2013. Relaunch 2026. Permalink: https://uni-helmstedt.hab.de/prof-134-lichtenstein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Anton August Heinrich Lichtenstein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2026-07-07T23:43:27+00:00</dcterms:created>
  <dcterms:modified xsi:type="dcterms:W3CDTF">2026-07-07T23:43:27+00:00</dcterms:modified>
</cp:coreProperties>
</file>

<file path=docProps/custom.xml><?xml version="1.0" encoding="utf-8"?>
<Properties xmlns="http://schemas.openxmlformats.org/officeDocument/2006/custom-properties" xmlns:vt="http://schemas.openxmlformats.org/officeDocument/2006/docPropsVTypes"/>
</file>